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3"/>
      </w:tblGrid>
      <w:tr w:rsidR="00A11F36" w:rsidRPr="000E6007" w:rsidTr="00A11F36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11F36" w:rsidRPr="000E6007" w:rsidRDefault="00A11F36" w:rsidP="00A1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Гнев отца</w:t>
            </w:r>
          </w:p>
        </w:tc>
      </w:tr>
      <w:tr w:rsidR="00A11F36" w:rsidRPr="000E6007" w:rsidTr="00A11F36">
        <w:trPr>
          <w:tblCellSpacing w:w="112" w:type="dxa"/>
        </w:trPr>
        <w:tc>
          <w:tcPr>
            <w:tcW w:w="0" w:type="auto"/>
            <w:vAlign w:val="center"/>
            <w:hideMark/>
          </w:tcPr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Накануне возвращения Беринга из долгого путешествия его сын, маленький Том Беринг, подвергся нападению тетки Корнелии и ее мужа, дяди Карла. Том пускал в мрачной библиотеке цветные мыльные пузыри. За ним числились преступления более значительные, например, дырка на желтой портьере, сделанная зажигательным стеклом, рассматривание картинок в "Декамероне", драка с сыном соседа, - но мыльные пузыри особенно взволновали Корнелию. Просторный чопорный дом не выносил легкомыслия, и дядя Карл торжественно отнял у мальчика блюдце с пеной, а тетя Корнелия - стеклянную трубочку.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Корнелия долго пророчила Тому страшную судьбу проказников: сделаться преступником или бродягой - и, окончив выговор, сказала: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Страшись гнева отца! Как только приедет брат, я безжалостно расскажу ему о твоих поступках, и его гнев всей тяжестью обрушится на тебя.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Дядя Карл нагнулся, подбоченившись, и прибавил: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Его гнев будет ужасен!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они ушли, Том забился в большое кресло и попытался представить, что его ожидает. Правда, Карл и Корнелия выражались всегда высокопарно, но неоднократное упоминание о "гневе" отца сильно смущало Тома. Спросить тетку или дядю о том, что такое гнев, - значило бы показать, что он струсил. Том не хотел доставить им этого удовольствия.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Подумав, Том слез с кресла и с достоинством направился в сад, мечтая узнать кое-что от встреченных людей.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тени дуба лежал Оскар Мунк, литератор, родственник Корнелии, читая газету.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приблизился к нему бесшумным индейским шагом и вскричал: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Хуг</w:t>
            </w:r>
            <w:proofErr w:type="spell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Мунк отложил газету, обнял мальчика за колени и притянул к себе.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 спокойно на Ориноко, - сказал он. - Гуроны преступили в прерию. Но Том опечалился и не поддался игре.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знаете ли вы, кто такой гнев? - мрачно спросил он. - Никому не 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говорите, что я говорил с вами о гневе.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Гнев?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Да, гнев отца. Отец приезжает завтра. С ним приедет гнев. Тетя будет сплетничать, что я пускал пузыри и прожег дырку. Дырка была маленькая, но я... не хочу, чтобы гнев узнал.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Ах, так! - сказал Мунк с диким и непонятным для Тома хохотом, который заставил мальчика отступить на три шага. - Да, гнев твоего отца выглядит неважно. Чудовище, каких мало. У него четыре руки и четыре ноги. Здорово бегает! Глаза косые. Неприятная личность. Жуткое существо. Том затосковал и попятился, с недоумением рассматривая Мунка, так весело описывающего страшное существо. </w:t>
            </w:r>
            <w:proofErr w:type="gram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него пропала охота расспрашивать кого-либо еще, и он некоторое время задумчиво бродил по аллеям, пока не увидел девочку из соседнего дома, восьмилетнюю Молли; он побежал к ней, чтобы пожаловаться на свои несчастья, но Молли, увидев Тома, пустилась бегом прочь, так как ей было запрещено играть с ним после совместного пускания стрел в стекла оранжереи.</w:t>
            </w:r>
            <w:proofErr w:type="gram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Зачинщиком, как всегда в таких случаях, считался Том, хотя на этот раз сама Молли подговорила его "попробовать" попасть в раму.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Движимый чувством привязанности и благоговения к тоненькому кудрявому существу, Том бросился напрямик сквозь кусты, расцарапал лицо, но не догнал девочку и, вытерев слезы обиды, пошел домой.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Горничная, накрыв к завтраку стол, ушла. Том заметил большой графин с золотистым вином и вспомнил, что капитан </w:t>
            </w:r>
            <w:proofErr w:type="spell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Кидд</w:t>
            </w:r>
            <w:proofErr w:type="spell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(из книги "Береговые пираты") должен был пить ром на необитаемом острове, в совершенном и отвратительном одиночестве.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Том очень любил </w:t>
            </w:r>
            <w:proofErr w:type="spell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Кидда</w:t>
            </w:r>
            <w:proofErr w:type="spell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потому, влезши на стол, налил стакан вина, пробормотав: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ваше здоровье, капитан. Я прибыл на пароходе спасти вас. Не бойтесь, мы найдем вашу дочь.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Едва Том отхлебнул из стакана, как вошла Корнелия, сняла </w:t>
            </w:r>
            <w:proofErr w:type="gram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пьяницу</w:t>
            </w:r>
            <w:proofErr w:type="gram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стола и молча, но добросовестно шлепнула три раза по тому самому месту. Затем раздался крик взбешенной старухи, и, вырвавшись из ее рук, преступник бежал в сад, где укрылся под полом деревянной беседки.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сознавал, что погиб. Вся его надежда была на заступничество отца перед гневом.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своем отце Том помнил лишь, что у него черные усы и теплая большая рука, в которой целиком скрывалось лицо Тома. Матери он не помнил. Он сидел и вздыхал, стараясь представить, что произойдет, когда из клетки выпустят гнев.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мнению Тома, клетка была необходима для чудовища. Он вытащил из угла лук с двумя стрелами, которые смастерил сам, но усомнился в достаточности такого оружия. Воспрянув духом, Том вылез из-под беседки и крадучись проник через террасу в кабинет дяди Карла. Там на стене висели пистолеты и ружья.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знал, что они не заряжены, так как говорилось об этом множество раз, но он надеялся выкрасть пороху у сына садовника. Пулей мог служить камешек. Едва Том вскарабкался на спинку дивана и начал снимать огромный пистолет с медным стволом, как вошел дядя Карл и, свистнув от удивления, ухватил мальчика жесткими пальцами за затылок. Том вырвался, упал с дивана и ушиб колено.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встал, прихрамывая, и, опустив голову, угрюмо уставился на огромные башмаки дяди.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Скажи, Том, - начал дядя, - достойно ли тебя, сына </w:t>
            </w:r>
            <w:proofErr w:type="spell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Гаральда</w:t>
            </w:r>
            <w:proofErr w:type="spell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Беринга, тайком проникать в этот не знавший никогда скандалов кабинет с целью кражи? Подумал ли ты о своем поступке?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думал, - сказал Том. - Мне, дядя, нужен был пистолет. Я не хочу сдаваться без боя. Ваш гнев, который приедет с отцом, возьмет меня только мертвым. Живой я не поддамся ему.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Дядя Карл помолчал, издал звук, похожий на сдавленное мычание, и стал к окну, где начал набивать трубку. Когда он кончил это занятие и повернулся, его лицо чем-то напоминало выражение лица Мунка.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тебя запру здесь и оставлю без завтрака, - сказал дядя Карл, спокойно останавливаясь в дверях кабинета. - Оставайся и слушай, как щелкнет ключ, когда я закрою дверь. Так же щелкают зубы гнева. Не смей ничего трогать.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тем он вышел и, два раза щелкнув ключом, вынул его и положил в карман.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Тотчас Том прильнул глазами к замочной скважине. Увидев, что дядя скрылся за поворотом, Том открыл окно, вылез на крышу постройки и спрыгнул с нее на цветник, подмяв куст цинний. Им двигало холодное отчаяние погибшего существа. Он хотел пойти в лес, вырыть землянку и 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жить там, питаясь ягодами и цветами, пока не удастся отыскать клад с золотом и оружием.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размышляя, Том скользил около ограды и увидел сквозь решетку автомобиль, несущийся по шоссе к дому дяди Карла. В экипаже рядом с пожилым черноусым человеком сидела белокурая молодая женщина. За этим автомобилем мчался второй автомобиль, нагруженный ящиками и чемоданами. Едва Том рассмотрел все это, как автомобили завернули к подъезду, и шум езды прекратился.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Смутное воспоминание о большой руке, в которой пряталось все его лицо, заставило мальчика остановиться, а затем стремглав мчаться домой. "Неужели это мой отец?" - думал он, пробегая напрямик по клумбам, забыв о бегстве из кабинета, с жаждой утешения и пощады.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заднего входа Том пробрался через все комнаты в переднюю, и сомнения его исчезли. Корнелия, Карл, Мунк, горничная и мужская прислуга - все были здесь, все суетились вокруг высокого человека с черными усами и его спутницы.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Да, я выехал днем раньше, - говорил Беринг, - чтобы скорее увидеть мальчика. Но где он? Не вижу его.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приведу его, - сказал Карл.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Я пришел сам, - сказал Том, протискиваясь между </w:t>
            </w:r>
            <w:proofErr w:type="spell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Корнелией</w:t>
            </w:r>
            <w:proofErr w:type="spell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толстой служанкой.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Беринг прищурился, коротко вздохнул и, подняв сына, поцеловал его в расцарапанную щеку.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Дядя Карл вытаращил глаза.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 ведь ты был наказан! Был заперт!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Сегодня он амнистирован, - заявил Беринг, подведя мальчика к молодой женщине.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"Не это ли его гнев? - подумал Том. - Едва ли. Не похоже".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Она будет твоя мать, - сказал Беринг. - Будьте матерью этому дурачку, Кэт.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Мы будем с тобой играть, - шепнул на ухо </w:t>
            </w:r>
            <w:proofErr w:type="spell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proofErr w:type="gram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proofErr w:type="gram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теплый щекочущий голос.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Он ухватился за ее руку и, веря отцу, посмотрел в ее синие большие глаза. Все это никак не напоминало Карла и Корнелию. К тому же завтрак был обеспечен.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затормошили и повели умываться. Однако на сердце у Тома не было достаточного спокойствия потому, что он хорошо знал как Карла, так и Корнелию. Они всегда держали свои обещания и теперь, несомненно, вошли в сношения с гневом. Воспользовавшись тем, что горничная отправилась переменить полотенце, Том бросился к комнате, которая, как он знал, была приготовлена для его отца.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знал, что гнев там. Он заперт, сидит тихо и ждет, когда его выпустят.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Прильнув к замочной скважине, Том никого не увидел. На полу лежали связки ковров, меха, стояли закутанные в циновки ящики. Несколько сундуков - среди них два с откинутыми к стене крышками - непривычно изменяли вид большого помещения, обставленного с чопорной тяжеловесностью спокойной и неподвижной жизни.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Страшась своих дел, но изнемогая от желания снять давящую сердце тяжесть, Том потянул дверь и вошел в комнату. К его облегчению, на кровати лежал настоящий револьвер. Ничего не понимая в револьверах, зная лишь по книгам, где нужно нажать, чтобы выстрелило, Том схватил браунинг, и, держа его в вытянутой руке, </w:t>
            </w:r>
            <w:proofErr w:type="spell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осмелясь</w:t>
            </w:r>
            <w:proofErr w:type="spell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подступил к раскрытому сундуку. Тогда он увидел гнев.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Высотой четверти в две, белое </w:t>
            </w:r>
            <w:proofErr w:type="spell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четырехрукое</w:t>
            </w:r>
            <w:proofErr w:type="spell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чудовище озлило на него из сундука страшные, косые глаза.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вскрикнул и нажал там, где нужно было нажать.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Сундук как бы взорвался. Оттуда свистнули черепки, лязгнув по окну и столам. Том сел на пол, сжимая не устающий палить револьвер, и, отшвырнув его, бросился, рыдая, к бледному, как бумага, Берингу, вбежавшему вместе с Карлом и </w:t>
            </w:r>
            <w:proofErr w:type="spell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Корнелией</w:t>
            </w:r>
            <w:proofErr w:type="spell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Я убил твой гнев! - кричал он в восторге и потрясении. - Я его застрелил! Он не может теперь никогда трогать! Я ничего не сделал! Я прожег дырку, и я пил ром с </w:t>
            </w:r>
            <w:proofErr w:type="spell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Киддом</w:t>
            </w:r>
            <w:proofErr w:type="spell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 я не хотел гнева!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Успокойся, Том, - сказал Беринг, со вздохом облегчения сжимая трепещущее тело сына. - Я все знаю. Мой маленький Том... бедная, живая душа!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Александр Грин,  журнал "Красная нива", 1929, Э 41.</w:t>
            </w: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1F36" w:rsidRPr="000E6007" w:rsidRDefault="00A11F36" w:rsidP="00A11F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r w:rsidRPr="000E6007">
        <w:rPr>
          <w:rFonts w:ascii="Times New Roman" w:hAnsi="Times New Roman" w:cs="Times New Roman"/>
          <w:sz w:val="28"/>
          <w:szCs w:val="28"/>
        </w:rPr>
        <w:lastRenderedPageBreak/>
        <w:t xml:space="preserve">Дружище </w:t>
      </w:r>
      <w:proofErr w:type="spellStart"/>
      <w:r w:rsidRPr="000E6007">
        <w:rPr>
          <w:rFonts w:ascii="Times New Roman" w:hAnsi="Times New Roman" w:cs="Times New Roman"/>
          <w:sz w:val="28"/>
          <w:szCs w:val="28"/>
        </w:rPr>
        <w:t>Тобик</w:t>
      </w:r>
      <w:proofErr w:type="spellEnd"/>
      <w:r w:rsidRPr="000E6007">
        <w:rPr>
          <w:rFonts w:ascii="Times New Roman" w:hAnsi="Times New Roman" w:cs="Times New Roman"/>
          <w:sz w:val="28"/>
          <w:szCs w:val="28"/>
        </w:rPr>
        <w:t xml:space="preserve"> К. Паустовский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r w:rsidRPr="000E6007">
        <w:rPr>
          <w:rFonts w:ascii="Times New Roman" w:hAnsi="Times New Roman" w:cs="Times New Roman"/>
          <w:sz w:val="28"/>
          <w:szCs w:val="28"/>
        </w:rPr>
        <w:t>(О собаке Александра Грина)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r w:rsidRPr="000E6007">
        <w:rPr>
          <w:rFonts w:ascii="Times New Roman" w:hAnsi="Times New Roman" w:cs="Times New Roman"/>
          <w:sz w:val="28"/>
          <w:szCs w:val="28"/>
        </w:rPr>
        <w:t xml:space="preserve">У писателя Александра Степановича Грина был в тихом Старом Крыму невзрачный пёсик-дворняга </w:t>
      </w:r>
      <w:proofErr w:type="spellStart"/>
      <w:r w:rsidRPr="000E6007">
        <w:rPr>
          <w:rFonts w:ascii="Times New Roman" w:hAnsi="Times New Roman" w:cs="Times New Roman"/>
          <w:sz w:val="28"/>
          <w:szCs w:val="28"/>
        </w:rPr>
        <w:t>Тобик</w:t>
      </w:r>
      <w:proofErr w:type="spellEnd"/>
      <w:r w:rsidRPr="000E6007">
        <w:rPr>
          <w:rFonts w:ascii="Times New Roman" w:hAnsi="Times New Roman" w:cs="Times New Roman"/>
          <w:sz w:val="28"/>
          <w:szCs w:val="28"/>
        </w:rPr>
        <w:t xml:space="preserve">. Пёсика этого вся улица, где жил Грин, несправедливо считала </w:t>
      </w:r>
      <w:proofErr w:type="gramStart"/>
      <w:r w:rsidRPr="000E6007">
        <w:rPr>
          <w:rFonts w:ascii="Times New Roman" w:hAnsi="Times New Roman" w:cs="Times New Roman"/>
          <w:sz w:val="28"/>
          <w:szCs w:val="28"/>
        </w:rPr>
        <w:t>дураком</w:t>
      </w:r>
      <w:proofErr w:type="gramEnd"/>
      <w:r w:rsidRPr="000E6007">
        <w:rPr>
          <w:rFonts w:ascii="Times New Roman" w:hAnsi="Times New Roman" w:cs="Times New Roman"/>
          <w:sz w:val="28"/>
          <w:szCs w:val="28"/>
        </w:rPr>
        <w:t>.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r w:rsidRPr="000E6007">
        <w:rPr>
          <w:rFonts w:ascii="Times New Roman" w:hAnsi="Times New Roman" w:cs="Times New Roman"/>
          <w:sz w:val="28"/>
          <w:szCs w:val="28"/>
        </w:rPr>
        <w:t xml:space="preserve">Когда соседской цепной собаке – лохматому Жоре – хозяйка выносила миску с похлёбкой, </w:t>
      </w:r>
      <w:proofErr w:type="spellStart"/>
      <w:r w:rsidRPr="000E6007">
        <w:rPr>
          <w:rFonts w:ascii="Times New Roman" w:hAnsi="Times New Roman" w:cs="Times New Roman"/>
          <w:sz w:val="28"/>
          <w:szCs w:val="28"/>
        </w:rPr>
        <w:t>Тобик</w:t>
      </w:r>
      <w:proofErr w:type="spellEnd"/>
      <w:r w:rsidRPr="000E6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007">
        <w:rPr>
          <w:rFonts w:ascii="Times New Roman" w:hAnsi="Times New Roman" w:cs="Times New Roman"/>
          <w:sz w:val="28"/>
          <w:szCs w:val="28"/>
        </w:rPr>
        <w:t>продирался</w:t>
      </w:r>
      <w:proofErr w:type="gramEnd"/>
      <w:r w:rsidRPr="000E6007">
        <w:rPr>
          <w:rFonts w:ascii="Times New Roman" w:hAnsi="Times New Roman" w:cs="Times New Roman"/>
          <w:sz w:val="28"/>
          <w:szCs w:val="28"/>
        </w:rPr>
        <w:t xml:space="preserve"> в соседский двор через лаз в заборе, но к миске не подходил, страшась предостерегающего Жориного рыка.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6007">
        <w:rPr>
          <w:rFonts w:ascii="Times New Roman" w:hAnsi="Times New Roman" w:cs="Times New Roman"/>
          <w:sz w:val="28"/>
          <w:szCs w:val="28"/>
        </w:rPr>
        <w:t>Тобик</w:t>
      </w:r>
      <w:proofErr w:type="spellEnd"/>
      <w:r w:rsidRPr="000E6007">
        <w:rPr>
          <w:rFonts w:ascii="Times New Roman" w:hAnsi="Times New Roman" w:cs="Times New Roman"/>
          <w:sz w:val="28"/>
          <w:szCs w:val="28"/>
        </w:rPr>
        <w:t xml:space="preserve"> останавливался в нескольких шагах от Жоры, но так, чтобы тот не мог его достать, становился перед Жорой на задние лапки и «служил» долго и терпеливо.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r w:rsidRPr="000E6007">
        <w:rPr>
          <w:rFonts w:ascii="Times New Roman" w:hAnsi="Times New Roman" w:cs="Times New Roman"/>
          <w:sz w:val="28"/>
          <w:szCs w:val="28"/>
        </w:rPr>
        <w:t>Так он привык выпрашивать кусочки еды у людей. Но Жора не давал ему даже понюхать похлёбки.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r w:rsidRPr="000E6007">
        <w:rPr>
          <w:rFonts w:ascii="Times New Roman" w:hAnsi="Times New Roman" w:cs="Times New Roman"/>
          <w:sz w:val="28"/>
          <w:szCs w:val="28"/>
        </w:rPr>
        <w:t xml:space="preserve">За это стояние на задних лапках перед такой же собакой, как и он сам, люди считали </w:t>
      </w:r>
      <w:proofErr w:type="spellStart"/>
      <w:r w:rsidRPr="000E6007">
        <w:rPr>
          <w:rFonts w:ascii="Times New Roman" w:hAnsi="Times New Roman" w:cs="Times New Roman"/>
          <w:sz w:val="28"/>
          <w:szCs w:val="28"/>
        </w:rPr>
        <w:t>Тобика</w:t>
      </w:r>
      <w:proofErr w:type="spellEnd"/>
      <w:r w:rsidRPr="000E6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007">
        <w:rPr>
          <w:rFonts w:ascii="Times New Roman" w:hAnsi="Times New Roman" w:cs="Times New Roman"/>
          <w:sz w:val="28"/>
          <w:szCs w:val="28"/>
        </w:rPr>
        <w:t>дураком</w:t>
      </w:r>
      <w:proofErr w:type="gramEnd"/>
      <w:r w:rsidRPr="000E6007">
        <w:rPr>
          <w:rFonts w:ascii="Times New Roman" w:hAnsi="Times New Roman" w:cs="Times New Roman"/>
          <w:sz w:val="28"/>
          <w:szCs w:val="28"/>
        </w:rPr>
        <w:t>: зря, мол, старается.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r w:rsidRPr="000E6007">
        <w:rPr>
          <w:rFonts w:ascii="Times New Roman" w:hAnsi="Times New Roman" w:cs="Times New Roman"/>
          <w:sz w:val="28"/>
          <w:szCs w:val="28"/>
        </w:rPr>
        <w:t xml:space="preserve">Точно так же </w:t>
      </w:r>
      <w:proofErr w:type="spellStart"/>
      <w:r w:rsidRPr="000E6007">
        <w:rPr>
          <w:rFonts w:ascii="Times New Roman" w:hAnsi="Times New Roman" w:cs="Times New Roman"/>
          <w:sz w:val="28"/>
          <w:szCs w:val="28"/>
        </w:rPr>
        <w:t>Тобик</w:t>
      </w:r>
      <w:proofErr w:type="spellEnd"/>
      <w:r w:rsidRPr="000E6007">
        <w:rPr>
          <w:rFonts w:ascii="Times New Roman" w:hAnsi="Times New Roman" w:cs="Times New Roman"/>
          <w:sz w:val="28"/>
          <w:szCs w:val="28"/>
        </w:rPr>
        <w:t xml:space="preserve"> выпрашивал кусочки еды у самого Грина, и всякий раз удачно. Хозяин был молчаливый и очень добрый человек. Обращаясь к </w:t>
      </w:r>
      <w:proofErr w:type="spellStart"/>
      <w:r w:rsidRPr="000E6007">
        <w:rPr>
          <w:rFonts w:ascii="Times New Roman" w:hAnsi="Times New Roman" w:cs="Times New Roman"/>
          <w:sz w:val="28"/>
          <w:szCs w:val="28"/>
        </w:rPr>
        <w:t>Тобику</w:t>
      </w:r>
      <w:proofErr w:type="spellEnd"/>
      <w:r w:rsidRPr="000E6007">
        <w:rPr>
          <w:rFonts w:ascii="Times New Roman" w:hAnsi="Times New Roman" w:cs="Times New Roman"/>
          <w:sz w:val="28"/>
          <w:szCs w:val="28"/>
        </w:rPr>
        <w:t>, он говорил ему: «Дружище!»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r w:rsidRPr="000E6007">
        <w:rPr>
          <w:rFonts w:ascii="Times New Roman" w:hAnsi="Times New Roman" w:cs="Times New Roman"/>
          <w:sz w:val="28"/>
          <w:szCs w:val="28"/>
        </w:rPr>
        <w:lastRenderedPageBreak/>
        <w:t xml:space="preserve">Косясь на </w:t>
      </w:r>
      <w:proofErr w:type="spellStart"/>
      <w:r w:rsidRPr="000E6007">
        <w:rPr>
          <w:rFonts w:ascii="Times New Roman" w:hAnsi="Times New Roman" w:cs="Times New Roman"/>
          <w:sz w:val="28"/>
          <w:szCs w:val="28"/>
        </w:rPr>
        <w:t>Тобика</w:t>
      </w:r>
      <w:proofErr w:type="spellEnd"/>
      <w:r w:rsidRPr="000E6007">
        <w:rPr>
          <w:rFonts w:ascii="Times New Roman" w:hAnsi="Times New Roman" w:cs="Times New Roman"/>
          <w:sz w:val="28"/>
          <w:szCs w:val="28"/>
        </w:rPr>
        <w:t xml:space="preserve">, Жора рычал и давился. Он торопливо лакал похлёбку, а глаза у </w:t>
      </w:r>
      <w:proofErr w:type="spellStart"/>
      <w:r w:rsidRPr="000E6007">
        <w:rPr>
          <w:rFonts w:ascii="Times New Roman" w:hAnsi="Times New Roman" w:cs="Times New Roman"/>
          <w:sz w:val="28"/>
          <w:szCs w:val="28"/>
        </w:rPr>
        <w:t>Тобика</w:t>
      </w:r>
      <w:proofErr w:type="spellEnd"/>
      <w:r w:rsidRPr="000E6007">
        <w:rPr>
          <w:rFonts w:ascii="Times New Roman" w:hAnsi="Times New Roman" w:cs="Times New Roman"/>
          <w:sz w:val="28"/>
          <w:szCs w:val="28"/>
        </w:rPr>
        <w:t xml:space="preserve"> мутнели от тоски напрасного ожидания. Иной раз даже слёзы появлялись у него на глазах, когда Жора </w:t>
      </w:r>
      <w:proofErr w:type="gramStart"/>
      <w:r w:rsidRPr="000E6007">
        <w:rPr>
          <w:rFonts w:ascii="Times New Roman" w:hAnsi="Times New Roman" w:cs="Times New Roman"/>
          <w:sz w:val="28"/>
          <w:szCs w:val="28"/>
        </w:rPr>
        <w:t>кончал</w:t>
      </w:r>
      <w:proofErr w:type="gramEnd"/>
      <w:r w:rsidRPr="000E6007">
        <w:rPr>
          <w:rFonts w:ascii="Times New Roman" w:hAnsi="Times New Roman" w:cs="Times New Roman"/>
          <w:sz w:val="28"/>
          <w:szCs w:val="28"/>
        </w:rPr>
        <w:t xml:space="preserve"> есть похлёбку и тщательно, до блеска вылизывал пустую миску. После этого Жора ещё долго обнюхивал землю вокруг миски – не завалилась ли там какая-нибудь косточка.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r w:rsidRPr="000E6007">
        <w:rPr>
          <w:rFonts w:ascii="Times New Roman" w:hAnsi="Times New Roman" w:cs="Times New Roman"/>
          <w:sz w:val="28"/>
          <w:szCs w:val="28"/>
        </w:rPr>
        <w:t xml:space="preserve">– Ну и </w:t>
      </w:r>
      <w:proofErr w:type="gramStart"/>
      <w:r w:rsidRPr="000E6007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0E6007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0E6007">
        <w:rPr>
          <w:rFonts w:ascii="Times New Roman" w:hAnsi="Times New Roman" w:cs="Times New Roman"/>
          <w:sz w:val="28"/>
          <w:szCs w:val="28"/>
        </w:rPr>
        <w:t>Тобик</w:t>
      </w:r>
      <w:proofErr w:type="spellEnd"/>
      <w:r w:rsidRPr="000E6007">
        <w:rPr>
          <w:rFonts w:ascii="Times New Roman" w:hAnsi="Times New Roman" w:cs="Times New Roman"/>
          <w:sz w:val="28"/>
          <w:szCs w:val="28"/>
        </w:rPr>
        <w:t>, – злорадно говорили Грину соседи – Нет никакого соображения у этой собаки.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r w:rsidRPr="000E6007">
        <w:rPr>
          <w:rFonts w:ascii="Times New Roman" w:hAnsi="Times New Roman" w:cs="Times New Roman"/>
          <w:sz w:val="28"/>
          <w:szCs w:val="28"/>
        </w:rPr>
        <w:t>На это Грин спокойно отвечал соседям: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r w:rsidRPr="000E6007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gramStart"/>
      <w:r w:rsidRPr="000E6007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0E6007">
        <w:rPr>
          <w:rFonts w:ascii="Times New Roman" w:hAnsi="Times New Roman" w:cs="Times New Roman"/>
          <w:sz w:val="28"/>
          <w:szCs w:val="28"/>
        </w:rPr>
        <w:t>, а просто умная и вежливая собака.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r w:rsidRPr="000E6007">
        <w:rPr>
          <w:rFonts w:ascii="Times New Roman" w:hAnsi="Times New Roman" w:cs="Times New Roman"/>
          <w:sz w:val="28"/>
          <w:szCs w:val="28"/>
        </w:rPr>
        <w:t xml:space="preserve">В спокойствии </w:t>
      </w:r>
      <w:proofErr w:type="spellStart"/>
      <w:r w:rsidRPr="000E6007">
        <w:rPr>
          <w:rFonts w:ascii="Times New Roman" w:hAnsi="Times New Roman" w:cs="Times New Roman"/>
          <w:sz w:val="28"/>
          <w:szCs w:val="28"/>
        </w:rPr>
        <w:t>гриновского</w:t>
      </w:r>
      <w:proofErr w:type="spellEnd"/>
      <w:r w:rsidRPr="000E6007">
        <w:rPr>
          <w:rFonts w:ascii="Times New Roman" w:hAnsi="Times New Roman" w:cs="Times New Roman"/>
          <w:sz w:val="28"/>
          <w:szCs w:val="28"/>
        </w:rPr>
        <w:t xml:space="preserve"> голоса слышался нарастающий гнев, и соседи, всю жизнь привыкшие лезть в чужие дела, уходили, пожимая плечами, – лучше подальше от этого человека.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r w:rsidRPr="000E6007">
        <w:rPr>
          <w:rFonts w:ascii="Times New Roman" w:hAnsi="Times New Roman" w:cs="Times New Roman"/>
          <w:sz w:val="28"/>
          <w:szCs w:val="28"/>
        </w:rPr>
        <w:t xml:space="preserve">Я увидел </w:t>
      </w:r>
      <w:proofErr w:type="spellStart"/>
      <w:r w:rsidRPr="000E6007">
        <w:rPr>
          <w:rFonts w:ascii="Times New Roman" w:hAnsi="Times New Roman" w:cs="Times New Roman"/>
          <w:sz w:val="28"/>
          <w:szCs w:val="28"/>
        </w:rPr>
        <w:t>Тобика</w:t>
      </w:r>
      <w:proofErr w:type="spellEnd"/>
      <w:r w:rsidRPr="000E6007">
        <w:rPr>
          <w:rFonts w:ascii="Times New Roman" w:hAnsi="Times New Roman" w:cs="Times New Roman"/>
          <w:sz w:val="28"/>
          <w:szCs w:val="28"/>
        </w:rPr>
        <w:t xml:space="preserve"> после смерти Грина. Он ослеп, как говорили, от старости. Он сидел на пороге глинобитного белого дома, в котором умер Грин, и солнце отражалось в его жёлтых беспомощных глазах. Услышав, как скрипнула за мной калитка, он встал, неуверенно подошёл ко мне, </w:t>
      </w:r>
      <w:proofErr w:type="gramStart"/>
      <w:r w:rsidRPr="000E6007">
        <w:rPr>
          <w:rFonts w:ascii="Times New Roman" w:hAnsi="Times New Roman" w:cs="Times New Roman"/>
          <w:sz w:val="28"/>
          <w:szCs w:val="28"/>
        </w:rPr>
        <w:t>ткнулся</w:t>
      </w:r>
      <w:proofErr w:type="gramEnd"/>
      <w:r w:rsidRPr="000E6007">
        <w:rPr>
          <w:rFonts w:ascii="Times New Roman" w:hAnsi="Times New Roman" w:cs="Times New Roman"/>
          <w:sz w:val="28"/>
          <w:szCs w:val="28"/>
        </w:rPr>
        <w:t xml:space="preserve"> холодным носом в ноги и замер. Только старый и пушистый его хвост помахивал из стороны в сторону и поднимал белую известковую крымскую пыль.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r w:rsidRPr="000E6007">
        <w:rPr>
          <w:rFonts w:ascii="Times New Roman" w:hAnsi="Times New Roman" w:cs="Times New Roman"/>
          <w:sz w:val="28"/>
          <w:szCs w:val="28"/>
        </w:rPr>
        <w:t>– Давно он ослеп? – спросил я.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r w:rsidRPr="000E6007">
        <w:rPr>
          <w:rFonts w:ascii="Times New Roman" w:hAnsi="Times New Roman" w:cs="Times New Roman"/>
          <w:sz w:val="28"/>
          <w:szCs w:val="28"/>
        </w:rPr>
        <w:t>– Да после смерти хозяина. Всё тоскует, всё ждёт.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r w:rsidRPr="000E6007">
        <w:rPr>
          <w:rFonts w:ascii="Times New Roman" w:hAnsi="Times New Roman" w:cs="Times New Roman"/>
          <w:sz w:val="28"/>
          <w:szCs w:val="28"/>
        </w:rPr>
        <w:lastRenderedPageBreak/>
        <w:t>Я ожидал, что ответ будет именно таким, так как знал давно, что единственные живые существа на земле, которые умирают от разлуки с человеком, – это собаки.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r w:rsidRPr="000E6007">
        <w:rPr>
          <w:rFonts w:ascii="Times New Roman" w:hAnsi="Times New Roman" w:cs="Times New Roman"/>
          <w:sz w:val="28"/>
          <w:szCs w:val="28"/>
        </w:rPr>
        <w:t>Только один раз за всю жизнь я видел действительно глупую собаку. Это было под Москвой в дачной местности Переделкино. Молодой рыжий сеттер лаял на шишки, падавшие с вершин сосен. Дул сильный, порывистый ветер, и чем сильнее он дул, тем всё чаще падали шишки и тем всё больше разъярялся сеттер. Он свирепо гонялся за шишками, грыз их, мотал головой и отплёвывался. Потом он выбежал за забор дачи в чистое поле, где не было сосен и вообще никаких деревьев и никакие шишки не падали. Он сел среди поля, начал лаять на небо и лаял до рассвета, пока не охрип. По мнению одного поэта – знатока астрономии, он лаял на созвездие Малой Медведицы. Очевидно, он полагал, что все шишки сыплются из этого созвездия.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r w:rsidRPr="000E6007">
        <w:rPr>
          <w:rFonts w:ascii="Times New Roman" w:hAnsi="Times New Roman" w:cs="Times New Roman"/>
          <w:sz w:val="28"/>
          <w:szCs w:val="28"/>
        </w:rPr>
        <w:t xml:space="preserve">Выражение «собака – друг человека» безнадёжно устарело. У нас нет ещё слова, которое могло бы выразить одновременно самоотверженность, смелость и ум – все те великолепные качества, какими обладает собака. Я точно знаю, что человек, избивающий или мучающий собаку, – отпетый </w:t>
      </w:r>
      <w:proofErr w:type="gramStart"/>
      <w:r w:rsidRPr="000E6007"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  <w:r w:rsidRPr="000E6007">
        <w:rPr>
          <w:rFonts w:ascii="Times New Roman" w:hAnsi="Times New Roman" w:cs="Times New Roman"/>
          <w:sz w:val="28"/>
          <w:szCs w:val="28"/>
        </w:rPr>
        <w:t>, даже если собака его за это простила.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r w:rsidRPr="000E6007">
        <w:rPr>
          <w:rFonts w:ascii="Times New Roman" w:hAnsi="Times New Roman" w:cs="Times New Roman"/>
          <w:sz w:val="28"/>
          <w:szCs w:val="28"/>
        </w:rPr>
        <w:t>Не знаю, как вы, а я испытываю величайшую нежность к собакам за их ласковость, за бурные проявления радости и обиды. Невозможно удержаться от смеха, когда видишь, как какой-нибудь Бобик бешено мчится со всех ног, чтобы догнать и облаять самое ненавистное для него изобретение человека – обыкновенное велосипедное колесо.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p w:rsidR="000F07B6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  <w:r w:rsidRPr="000E6007">
        <w:rPr>
          <w:rFonts w:ascii="Times New Roman" w:hAnsi="Times New Roman" w:cs="Times New Roman"/>
          <w:sz w:val="28"/>
          <w:szCs w:val="28"/>
        </w:rPr>
        <w:t>Любите собак. Не давайте их никому в обиду. Они ответят вам троекратной любовью.</w:t>
      </w: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p w:rsidR="001A4BA8" w:rsidRPr="000E6007" w:rsidRDefault="001A4BA8" w:rsidP="001A4B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5"/>
      </w:tblGrid>
      <w:tr w:rsidR="001A4BA8" w:rsidRPr="000E6007" w:rsidTr="001A4BA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A7B577"/>
            <w:vAlign w:val="center"/>
            <w:hideMark/>
          </w:tcPr>
          <w:p w:rsidR="001A4BA8" w:rsidRPr="000E6007" w:rsidRDefault="001A4BA8" w:rsidP="001A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Прощание с летом</w:t>
            </w:r>
          </w:p>
        </w:tc>
      </w:tr>
      <w:tr w:rsidR="001A4BA8" w:rsidRPr="000E6007" w:rsidTr="001A4BA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4BA8" w:rsidRPr="000E6007" w:rsidRDefault="001A4BA8" w:rsidP="001A4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Несколько дней лил, не переставая, холодный дождь. В саду шумел мокрый ветер. В четыре часа дня мы уже зажигали керосиновые лампы, и невольно казалось, что лето окончилось навсегда и земля уходит все дальше и дальше в глухие туманы, в неуютную темень и стужу.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 конец ноября – самое грустное время в деревне. Кот спал весь День, свернувшись на старом кресле, и вздрагивал во сне, когда темная вода хлестала в окна.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Дороги размыло. По реке несло желтоватую пену, похожую на сбитый белок. Последние птицы спрятались под стрехи, и вот уже больше недели, как никто нас не навещал: ни дед </w:t>
            </w:r>
            <w:proofErr w:type="spell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Митрий</w:t>
            </w:r>
            <w:proofErr w:type="spell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ни Ваня Малявин, ни лесничий.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Лучше всего было по вечерам. Мы затапливали печи. Шумел огонь, багровые отсветы дрожали на бревенчатых стенах и па старой гравюре – портрете художника Брюллова. Откинувшись в кресле, он смотрел на нас и, казалось, так же как и мы, отложив раскрытую книгу, думал </w:t>
            </w:r>
            <w:proofErr w:type="gram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прочитанном и прислушивался к гудению дождя по тесовой крыше.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Ярко горели лампы, и все пел и пел свою нехитрую песню медный самовар-инвалид. Как только его вносили в комнату, в ней сразу становилось уютно – может быть, оттого, что стекла </w:t>
            </w:r>
            <w:proofErr w:type="gram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запотевали</w:t>
            </w:r>
            <w:proofErr w:type="gram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 было видно одинокой березовой ветки, день и ночь стучавшей в окно.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чая мы садились у печки и читали. В такие вечера приятнее всего было читать очень длинные и трогательные романы Чарльза Диккенса или перелистывать тяжелые тома журналов «Нива» и «Живописное обозрение» за старые годы.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ночам часто плакал во сне Фунтик – маленькая рыжая такса. Приходилось вставать и закутывать его теплой шерстяной тряпкой. Фунтик благодарил сквозь сон, осторожно лизал руку и, вздохнув, засыпал. Темнота шумела за стенами плеском дождя и ударами ветра, и страшно было подумать о тех, кого, может быть, застигла эта ненастная ночь в непроглядных лесах.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Однажды ночью я проснулся от странного ощущения. Мне показалось, что я оглох во сне. Я лежал с закрытыми глазами, долго прислушивался </w:t>
            </w:r>
            <w:proofErr w:type="gram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наконец понял, что я не оглох, а попросту за стенами дома наступила необыкновенная тишина. Такую тишину называют «мертвой». Умер дождь, умер ветер, умер шумливый, беспокойный сад. Было только слышно, как посапывает во сне кот.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открыл глаза. Белый и ровный свет наполнял комнату. Я встал и 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подошел к окну – за Стеклами все было снежно и безмолвно. В туманном небе на головокружительной высоте стояла одинокая луна, и вокруг нее переливался желтоватый круг.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же выпал первый снег? Я подошел к ходикам. Было так светло, что ясно чернели стрелки. Они показывали два часа.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уснул в полночь. Значит, за два часа так необыкновенно изменилась земля, за два коротких часа поля, леса и сады заворожила стужа.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окно я увидел, как большая серая птица села на ветку клена в саду. Ветка закачалась, с нее посыпался снег. Птица медленно поднялась и улетела, а снег все сыпался, как стеклянный дождь, падающий с елки. Потом снова все стихло.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Проснулся Рувим. Он долго смотрел за окно, вздохнул и сказал: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Первый снег очень к лицу земле.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была нарядная, похожая на застенчивую невесту.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утром все хрустело вокруг: подмерзшие дороги, листья на крыльце, черные стебли крапивы, торчавшие из-под снега.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чаю </w:t>
            </w:r>
            <w:proofErr w:type="gram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приплелся</w:t>
            </w:r>
            <w:proofErr w:type="gram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гости дед </w:t>
            </w:r>
            <w:proofErr w:type="spell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Митрий</w:t>
            </w:r>
            <w:proofErr w:type="spell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поздравил с первопутком.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Вот и умылась земля, – сказал он, – снеговой водой из серебряного корыта.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 Откуда ты это взял, </w:t>
            </w:r>
            <w:proofErr w:type="spell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Митрий</w:t>
            </w:r>
            <w:proofErr w:type="spell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такие слова? – спросил Рувим.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 А нешто не верно? – усмехнулся дед. – Моя мать, покойница, рассказывала, что в стародавние годы красавицы умывались первым снегом из серебряного кувшина и потому никогда не вяла их красота. Было это еще до царя Петра, </w:t>
            </w:r>
            <w:proofErr w:type="gram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милок</w:t>
            </w:r>
            <w:proofErr w:type="gram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когда по здешним лесам разбойники купцов разоряли.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Трудно было оставаться дома в первый зимний день. Мы ушли на лесные озера. Дед проводил нас до опушки. Ему тоже хотелось побывать на озерах, но «не </w:t>
            </w:r>
            <w:proofErr w:type="spell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пущала</w:t>
            </w:r>
            <w:proofErr w:type="spell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ломота в костях».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лесах было торжественно, светло и тихо.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как будто дремал. С пасмурного высокого неба изредка падали одинокие снежинки. Мы осторожно дышали на них, и они превращались в чистые капли воды, потом мутнели, смерзались и скатывались на землю, как 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бисер.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бродили по лесам до сумерек, обошли знакомые места. Стаи снегирей сидели, нахохлившись, на засыпанных снегом рябинах.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сорвали несколько гроздей схваченной морозом красной рябины – это была последняя память о лете, об осени.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маленьком озере – оно называлось Лариным прудом – всегда плавало много ряски. Сейчас вода в озере была очень черная, прозрачная, – вся ряска к зиме опустилась на дно.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берегов наросла стеклянная полоска льда. Лед был такой прозрачный, что даже вблизи его было трудно заметить. Я увидел в воде у берега стаю плотиц и бросил в них маленький камень. Камень упал на лед, зазвенел, плотицы, блеснув чешуей, метнулись в глубину, а на льду остался белый зернистый след от удара. Только поэтому мы и догадались, что у берега уже образовался слой льда. Мы обламывали руками отдельные льдинки. Они хрустели и оставляли на пальцах смешанный запах снега и брусники.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Кое-где на полянах перелетали и жалобно попискивали птицы. Небо над головой было очень светлое, белое, а к горизонту оно густело, и цвет его напоминал свинец. Оттуда ими медленные снеговые тучи.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лесах становилось все сумрачнее, все тише, и </w:t>
            </w:r>
            <w:proofErr w:type="gram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наконец</w:t>
            </w:r>
            <w:proofErr w:type="gram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пошел густой снег. Он таял в черной воде озера, щекотал лицо, порошил серым дымом леса.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 начала хозяйничать над землей, но мы знали, что под рыхлым снегом, если разгрести его руками, еще можно найти свежие лесные цветы, знали, что в печах всегда будет трещать огонь, что с нами остались зимовать синицы, и зима показалась нам такой же прекрасной, как лето.</w:t>
            </w:r>
          </w:p>
          <w:p w:rsidR="001A4BA8" w:rsidRPr="000E6007" w:rsidRDefault="001A4BA8" w:rsidP="001A4BA8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</w:t>
            </w:r>
          </w:p>
        </w:tc>
      </w:tr>
    </w:tbl>
    <w:p w:rsidR="008453FE" w:rsidRPr="000E6007" w:rsidRDefault="008453FE" w:rsidP="008453F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b/>
          <w:bCs/>
          <w:color w:val="7E7E7E"/>
          <w:kern w:val="36"/>
          <w:sz w:val="28"/>
          <w:szCs w:val="28"/>
          <w:lang w:eastAsia="ru-RU"/>
        </w:rPr>
        <w:lastRenderedPageBreak/>
        <w:t>"Ёлка"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i/>
          <w:iCs/>
          <w:color w:val="7E7E7E"/>
          <w:sz w:val="28"/>
          <w:szCs w:val="28"/>
          <w:lang w:eastAsia="ru-RU"/>
        </w:rPr>
        <w:t>Рассказы для детей. М.М. Зощенко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В этом году мне исполнилось, ребята, сорок лет. Значит, выходит, что я сорок раз видел новогоднюю ёлку. Это много!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Ну, первые три года жизни я, наверно, не понимал, что такое ёлка. Наверно, мама выносила меня на ручках. И, наверно, я своими чёрными глазёнками без интереса смотрел на разукрашенное дерево.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lastRenderedPageBreak/>
        <w:t>А когда мне, дети, ударило пять лет, то я уже отлично понимал, что такое ёлка. И я с нетерпением ожидал этого весёлого праздника. И даже в щёлочку двери подглядывал, как моя мама украшает ёлку.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А моей сестрёнке Леле было в то время семь лет. И она была исключительно бойкая девочка. Она мне однажды сказала: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— Минька, мама ушла на кухню. Давай пойдём в комнату, где стоит ёлка, и поглядим, что там делается.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Вот мы с сестрёнкой Лелей вошли в комнату. И видим: очень красивая ёлка. А под ёлкой лежат подарки. А на ёлке разноцветные бусы, флаги, фонарики, золотые орехи, пастилки и крымские яблочки.</w:t>
      </w:r>
    </w:p>
    <w:p w:rsidR="008453FE" w:rsidRPr="000E6007" w:rsidRDefault="008453FE" w:rsidP="00845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Моя сестрёнка Леля говорит: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— Не будем глядеть подарки. А вместо того давай лучше съедим по одной пастилке. И вот она подходит к ёлке и моментально съедает одну пастилку, висящую на ниточке. Я говорю: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— Леля, если ты съела </w:t>
      </w:r>
      <w:proofErr w:type="spellStart"/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пастилочку</w:t>
      </w:r>
      <w:proofErr w:type="spellEnd"/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, то я тоже сейчас что-нибудь съем. И я подхожу к ёлке и откусываю маленький кусочек яблока. Леля говорит: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— Минька, если ты яблоко откусил, то я сейчас другую пастилку съем и вдобавок возьму себе ещё эту конфетку.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А Леля была очень такая высокая, </w:t>
      </w:r>
      <w:proofErr w:type="spellStart"/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длинновязая</w:t>
      </w:r>
      <w:proofErr w:type="spellEnd"/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девочка. И она могла высоко достать. Она встала на цыпочки и своим большим ртом стала поедать вторую пастилку. А я был удивительно маленького роста. И мне </w:t>
      </w:r>
      <w:proofErr w:type="gramStart"/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почти</w:t>
      </w:r>
      <w:proofErr w:type="gramEnd"/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что ничего нельзя было достать, кроме одного яблока, которое висело низко. Я говорю: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— Если ты, </w:t>
      </w:r>
      <w:proofErr w:type="spellStart"/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Лелища</w:t>
      </w:r>
      <w:proofErr w:type="spellEnd"/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, съела вторую пастилку, то я ещё раз откушу это яблоко. И я снова беру руками это яблочко и снова его немножко откусываю. Леля говорит: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— Если ты второй раз откусил яблоко, то я не буду больше церемониться и сейчас съем третью пастилку и вдобавок возьму себе на память хлопушку и орех. Тогда я чуть не заревел. Потому что она могла до всего дотянуться, а я нет. Я ей говорю: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— А я, </w:t>
      </w:r>
      <w:proofErr w:type="spellStart"/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Лелища</w:t>
      </w:r>
      <w:proofErr w:type="spellEnd"/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, как поставлю к ёлке стул и как достану себе тоже что-нибудь, кроме яблока.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И вот я стал своими худенькими ручонками тянуть к ёлке стул. Но стул упал на меня. Я хотел поднять стул. Но он снова упал. И прямо на подарки. Леля говорит: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lastRenderedPageBreak/>
        <w:t>— Минька, ты, кажется, разбил куклу. Так и есть. Ты отбил у куклы фарфоровую ручку.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Тут раздались мамины шаги, и мы с Лелей убежали в другую комнату. Леля говорит:</w:t>
      </w:r>
    </w:p>
    <w:p w:rsidR="008453FE" w:rsidRPr="000E6007" w:rsidRDefault="008453FE" w:rsidP="00845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— Вот теперь, Минька, я не ручаюсь, что мама тебя не выдерет.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Я хотел зареветь, но в этот момент пришли гости. Много детей с их родителями. И тогда наша мама зажгла все свечи на ёлке, открыла дверь и сказала:</w:t>
      </w:r>
    </w:p>
    <w:p w:rsidR="008453FE" w:rsidRPr="000E6007" w:rsidRDefault="008453FE" w:rsidP="00845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— Все входите.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И все дети вошли в комнату, где стояла ёлка. Наша мама говорит: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— Теперь пусть каждый ребёнок подходит ко мне, и я каждому буду давать игрушку и угощение.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И вот дети стали подходить к нашей маме. И она каждому дарила игрушку. Потом снимала с ёлки яблоко, пастилку и конфету и тоже дарила ребёнку. И все дети были очень рады. Потом мама взяла в руки то яблоко, которое я откусил, и сказала: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— Леля и Минька, подойдите сюда. Кто из вас двоих откусил это яблоко? Леля сказала:</w:t>
      </w:r>
    </w:p>
    <w:p w:rsidR="008453FE" w:rsidRPr="000E6007" w:rsidRDefault="008453FE" w:rsidP="00845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— Это </w:t>
      </w:r>
      <w:proofErr w:type="spellStart"/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Минькина</w:t>
      </w:r>
      <w:proofErr w:type="spellEnd"/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работа.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Я дёрнул Лелю за косичку и сказал:</w:t>
      </w:r>
    </w:p>
    <w:p w:rsidR="008453FE" w:rsidRPr="000E6007" w:rsidRDefault="008453FE" w:rsidP="00845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— Это меня Лелька научила. Мама говорит: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— Лелю я поставлю в угол носом, а тебе я хотела подарить заводной паровозик. Но теперь этот заводной паровозик я подарю тому мальчику, которому я хотела дать откусанное яблоко.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И она взяла паровозик и подарила его одному четырёхлетнему мальчику. И тот моментально стал с ним играть. И я рассердился на этого мальчика и ударил его по руке игрушкой. И он так отчаянно заревел, что его собственная мама взяла его на ручки и сказала: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— С этих пор я не буду приходить к вам в гости с моим мальчиком. И я сказал: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— Можете уходить, и тогда паровозик мне останется. И та мама удивилась моим словам и сказала: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lastRenderedPageBreak/>
        <w:t>— Наверное, ваш мальчик будет разбойник. И тогда моя мама взяла меня на ручки и сказала той маме: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— Не смейте так говорить про моего мальчика. Лучше уходите со своим золотушным ребёнком и никогда к нам больше не приходите. И та мама сказала: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— Я так и сделаю. С вами водиться — что в крапиву садиться. И тогда ещё одна, третья мама, сказала: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— И я тоже уйду. Моя девочка не заслужила того, чтобы ей дарили куклу с обломанной рукой. И моя сестрёнка Леля закричала: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— Можете тоже уходить со своим золотушным ребёнком. И тогда кукла со сломанной ручкой мне останется. И тогда я, сидя на маминых руках, закричал: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— Вообще можете все уходить, и тогда все игрушки нам останутся. И тогда все гости стали уходить. И наша мама удивилась, что мы остались одни. Но вдруг в комнату вошёл наш папа. Он сказал: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— Такое воспитание губит моих детей. Я не хочу, чтобы они дрались, ссорились и выгоняли гостей. Им будет трудно жить на свете, и они умрут в одиночестве. И папа подошёл к ёлке и потушил все свечи. Потом сказал:</w:t>
      </w:r>
    </w:p>
    <w:p w:rsidR="008453FE" w:rsidRPr="000E6007" w:rsidRDefault="008453FE" w:rsidP="008453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— Моментально ложитесь спать. А завтра все игрушки я отдам гостям. И вот, ребята, прошло с тех пор тридцать пять лет, и я до сих пор хорошо помню эту ёлку. И за все эти тридцать пять лет я, дети, ни разу больше не съел чужого яблока и ни разу не ударил того, кто слабее меня. И теперь доктора говорят, что </w:t>
      </w:r>
      <w:proofErr w:type="gramStart"/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>я</w:t>
      </w:r>
      <w:proofErr w:type="gramEnd"/>
      <w:r w:rsidRPr="000E6007">
        <w:rPr>
          <w:rFonts w:ascii="Times New Roman" w:eastAsia="Times New Roman" w:hAnsi="Times New Roman" w:cs="Times New Roman"/>
          <w:color w:val="7E7E7E"/>
          <w:sz w:val="28"/>
          <w:szCs w:val="28"/>
          <w:lang w:eastAsia="ru-RU"/>
        </w:rPr>
        <w:t xml:space="preserve"> поэтому такой сравнительно весёлый и добродушный.</w:t>
      </w:r>
    </w:p>
    <w:p w:rsidR="001A4BA8" w:rsidRPr="000E6007" w:rsidRDefault="008453FE" w:rsidP="001A4B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Style w:val="green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5" w:history="1">
        <w:r w:rsidRPr="000E60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"Пушок". Георгий Скребицкий</w:t>
        </w:r>
      </w:hyperlink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6007">
        <w:rPr>
          <w:rStyle w:val="green"/>
          <w:rFonts w:ascii="Times New Roman" w:hAnsi="Times New Roman" w:cs="Times New Roman"/>
          <w:color w:val="000000" w:themeColor="text1"/>
          <w:sz w:val="28"/>
          <w:szCs w:val="28"/>
        </w:rPr>
        <w:t> • </w:t>
      </w:r>
      <w:hyperlink r:id="rId6" w:history="1">
        <w:r w:rsidRPr="000E60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</w:t>
        </w:r>
        <w:proofErr w:type="spellStart"/>
        <w:r w:rsidRPr="000E60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Воробьишко</w:t>
        </w:r>
        <w:proofErr w:type="spellEnd"/>
        <w:r w:rsidRPr="000E60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 Максим Горький</w:t>
        </w:r>
      </w:hyperlink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6007">
        <w:rPr>
          <w:rStyle w:val="green"/>
          <w:rFonts w:ascii="Times New Roman" w:hAnsi="Times New Roman" w:cs="Times New Roman"/>
          <w:color w:val="000000" w:themeColor="text1"/>
          <w:sz w:val="28"/>
          <w:szCs w:val="28"/>
        </w:rPr>
        <w:t> • </w:t>
      </w:r>
      <w:hyperlink r:id="rId7" w:history="1">
        <w:r w:rsidRPr="000E60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"Стыдно перед соловушкой" В.А. Сухомлинский</w:t>
        </w:r>
      </w:hyperlink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6007">
        <w:rPr>
          <w:rStyle w:val="green"/>
          <w:rFonts w:ascii="Times New Roman" w:hAnsi="Times New Roman" w:cs="Times New Roman"/>
          <w:color w:val="000000" w:themeColor="text1"/>
          <w:sz w:val="28"/>
          <w:szCs w:val="28"/>
        </w:rPr>
        <w:t> • </w:t>
      </w:r>
      <w:hyperlink r:id="rId8" w:history="1">
        <w:r w:rsidRPr="000E60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"Трусиха" Н.М. Артюхова</w:t>
        </w:r>
      </w:hyperlink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6007">
        <w:rPr>
          <w:rStyle w:val="green"/>
          <w:rFonts w:ascii="Times New Roman" w:hAnsi="Times New Roman" w:cs="Times New Roman"/>
          <w:color w:val="000000" w:themeColor="text1"/>
          <w:sz w:val="28"/>
          <w:szCs w:val="28"/>
        </w:rPr>
        <w:t> • </w:t>
      </w:r>
      <w:hyperlink r:id="rId9" w:history="1">
        <w:r w:rsidRPr="000E60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"Девочка со спичками" Андерсен Ганс Христиан</w:t>
        </w:r>
      </w:hyperlink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6007">
        <w:rPr>
          <w:rStyle w:val="green"/>
          <w:rFonts w:ascii="Times New Roman" w:hAnsi="Times New Roman" w:cs="Times New Roman"/>
          <w:color w:val="000000" w:themeColor="text1"/>
          <w:sz w:val="28"/>
          <w:szCs w:val="28"/>
        </w:rPr>
        <w:t> • </w:t>
      </w:r>
      <w:hyperlink r:id="rId10" w:history="1">
        <w:r w:rsidRPr="000E60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</w:t>
        </w:r>
        <w:proofErr w:type="spellStart"/>
        <w:r w:rsidRPr="000E60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Капалуха</w:t>
        </w:r>
        <w:proofErr w:type="spellEnd"/>
        <w:r w:rsidRPr="000E60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 В.П. Астафьев</w:t>
        </w:r>
      </w:hyperlink>
      <w:r w:rsidRPr="000E6007">
        <w:rPr>
          <w:rStyle w:val="green"/>
          <w:rFonts w:ascii="Times New Roman" w:hAnsi="Times New Roman" w:cs="Times New Roman"/>
          <w:color w:val="009900"/>
          <w:sz w:val="28"/>
          <w:szCs w:val="28"/>
        </w:rPr>
        <w:t> • </w:t>
      </w:r>
      <w:hyperlink r:id="rId11" w:history="1"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>«Тайна запечного сверчка» Геннадий Цыферов</w:t>
        </w:r>
      </w:hyperlink>
      <w:r w:rsidRPr="000E6007">
        <w:rPr>
          <w:rFonts w:ascii="Times New Roman" w:hAnsi="Times New Roman" w:cs="Times New Roman"/>
          <w:color w:val="7E7E7E"/>
          <w:sz w:val="28"/>
          <w:szCs w:val="28"/>
        </w:rPr>
        <w:br/>
      </w:r>
      <w:r w:rsidRPr="000E6007">
        <w:rPr>
          <w:rStyle w:val="green"/>
          <w:rFonts w:ascii="Times New Roman" w:hAnsi="Times New Roman" w:cs="Times New Roman"/>
          <w:color w:val="009900"/>
          <w:sz w:val="28"/>
          <w:szCs w:val="28"/>
        </w:rPr>
        <w:t> • </w:t>
      </w:r>
      <w:hyperlink r:id="rId12" w:history="1"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"Что за зверь?" </w:t>
        </w:r>
        <w:proofErr w:type="spellStart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>Чарушин</w:t>
        </w:r>
        <w:proofErr w:type="spellEnd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 Е.И.</w:t>
        </w:r>
      </w:hyperlink>
      <w:r w:rsidRPr="000E6007">
        <w:rPr>
          <w:rFonts w:ascii="Times New Roman" w:hAnsi="Times New Roman" w:cs="Times New Roman"/>
          <w:color w:val="7E7E7E"/>
          <w:sz w:val="28"/>
          <w:szCs w:val="28"/>
        </w:rPr>
        <w:br/>
      </w:r>
      <w:r w:rsidRPr="000E6007">
        <w:rPr>
          <w:rStyle w:val="green"/>
          <w:rFonts w:ascii="Times New Roman" w:hAnsi="Times New Roman" w:cs="Times New Roman"/>
          <w:color w:val="009900"/>
          <w:sz w:val="28"/>
          <w:szCs w:val="28"/>
        </w:rPr>
        <w:t> • </w:t>
      </w:r>
      <w:hyperlink r:id="rId13" w:history="1"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"Страшный рассказ" </w:t>
        </w:r>
        <w:proofErr w:type="spellStart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>Чарушин</w:t>
        </w:r>
        <w:proofErr w:type="spellEnd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 Е.И.</w:t>
        </w:r>
      </w:hyperlink>
      <w:r w:rsidRPr="000E6007">
        <w:rPr>
          <w:rFonts w:ascii="Times New Roman" w:hAnsi="Times New Roman" w:cs="Times New Roman"/>
          <w:color w:val="7E7E7E"/>
          <w:sz w:val="28"/>
          <w:szCs w:val="28"/>
        </w:rPr>
        <w:br/>
      </w:r>
      <w:r w:rsidRPr="000E6007">
        <w:rPr>
          <w:rStyle w:val="green"/>
          <w:rFonts w:ascii="Times New Roman" w:hAnsi="Times New Roman" w:cs="Times New Roman"/>
          <w:color w:val="009900"/>
          <w:sz w:val="28"/>
          <w:szCs w:val="28"/>
        </w:rPr>
        <w:t> • </w:t>
      </w:r>
      <w:hyperlink r:id="rId14" w:history="1"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"Удивительный почтальон" </w:t>
        </w:r>
        <w:proofErr w:type="spellStart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>Чарушин</w:t>
        </w:r>
        <w:proofErr w:type="spellEnd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 Е.И.</w:t>
        </w:r>
      </w:hyperlink>
      <w:r w:rsidRPr="000E6007">
        <w:rPr>
          <w:rFonts w:ascii="Times New Roman" w:hAnsi="Times New Roman" w:cs="Times New Roman"/>
          <w:color w:val="7E7E7E"/>
          <w:sz w:val="28"/>
          <w:szCs w:val="28"/>
        </w:rPr>
        <w:br/>
      </w:r>
      <w:r w:rsidRPr="000E6007">
        <w:rPr>
          <w:rStyle w:val="green"/>
          <w:rFonts w:ascii="Times New Roman" w:hAnsi="Times New Roman" w:cs="Times New Roman"/>
          <w:color w:val="009900"/>
          <w:sz w:val="28"/>
          <w:szCs w:val="28"/>
        </w:rPr>
        <w:t> • </w:t>
      </w:r>
      <w:hyperlink r:id="rId15" w:history="1"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"Яша" </w:t>
        </w:r>
        <w:proofErr w:type="spellStart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>Чарушин</w:t>
        </w:r>
        <w:proofErr w:type="spellEnd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 Е.И.</w:t>
        </w:r>
      </w:hyperlink>
      <w:r w:rsidRPr="000E6007">
        <w:rPr>
          <w:rFonts w:ascii="Times New Roman" w:hAnsi="Times New Roman" w:cs="Times New Roman"/>
          <w:color w:val="7E7E7E"/>
          <w:sz w:val="28"/>
          <w:szCs w:val="28"/>
        </w:rPr>
        <w:br/>
      </w:r>
      <w:r w:rsidRPr="000E6007">
        <w:rPr>
          <w:rStyle w:val="green"/>
          <w:rFonts w:ascii="Times New Roman" w:hAnsi="Times New Roman" w:cs="Times New Roman"/>
          <w:color w:val="009900"/>
          <w:sz w:val="28"/>
          <w:szCs w:val="28"/>
        </w:rPr>
        <w:t> • </w:t>
      </w:r>
      <w:hyperlink r:id="rId16" w:history="1"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"Верный </w:t>
        </w:r>
        <w:proofErr w:type="spellStart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>Трой</w:t>
        </w:r>
        <w:proofErr w:type="spellEnd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" </w:t>
        </w:r>
        <w:proofErr w:type="spellStart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>Чарушин</w:t>
        </w:r>
        <w:proofErr w:type="spellEnd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 Е.И.</w:t>
        </w:r>
      </w:hyperlink>
      <w:r w:rsidRPr="000E6007">
        <w:rPr>
          <w:rFonts w:ascii="Times New Roman" w:hAnsi="Times New Roman" w:cs="Times New Roman"/>
          <w:color w:val="7E7E7E"/>
          <w:sz w:val="28"/>
          <w:szCs w:val="28"/>
        </w:rPr>
        <w:br/>
      </w:r>
      <w:r w:rsidRPr="000E6007">
        <w:rPr>
          <w:rStyle w:val="green"/>
          <w:rFonts w:ascii="Times New Roman" w:hAnsi="Times New Roman" w:cs="Times New Roman"/>
          <w:color w:val="009900"/>
          <w:sz w:val="28"/>
          <w:szCs w:val="28"/>
        </w:rPr>
        <w:t> • </w:t>
      </w:r>
      <w:hyperlink r:id="rId17" w:history="1"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"Кот Епифан" </w:t>
        </w:r>
        <w:proofErr w:type="spellStart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>Чарушин</w:t>
        </w:r>
        <w:proofErr w:type="spellEnd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 Е.И.</w:t>
        </w:r>
      </w:hyperlink>
      <w:r w:rsidRPr="000E6007">
        <w:rPr>
          <w:rFonts w:ascii="Times New Roman" w:hAnsi="Times New Roman" w:cs="Times New Roman"/>
          <w:color w:val="7E7E7E"/>
          <w:sz w:val="28"/>
          <w:szCs w:val="28"/>
        </w:rPr>
        <w:br/>
      </w:r>
      <w:r w:rsidRPr="000E6007">
        <w:rPr>
          <w:rStyle w:val="green"/>
          <w:rFonts w:ascii="Times New Roman" w:hAnsi="Times New Roman" w:cs="Times New Roman"/>
          <w:color w:val="009900"/>
          <w:sz w:val="28"/>
          <w:szCs w:val="28"/>
        </w:rPr>
        <w:t> • </w:t>
      </w:r>
      <w:hyperlink r:id="rId18" w:history="1"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"Друзья" </w:t>
        </w:r>
        <w:proofErr w:type="spellStart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>Чарушин</w:t>
        </w:r>
        <w:proofErr w:type="spellEnd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 Е.И.</w:t>
        </w:r>
      </w:hyperlink>
      <w:r w:rsidRPr="000E6007">
        <w:rPr>
          <w:rFonts w:ascii="Times New Roman" w:hAnsi="Times New Roman" w:cs="Times New Roman"/>
          <w:color w:val="7E7E7E"/>
          <w:sz w:val="28"/>
          <w:szCs w:val="28"/>
        </w:rPr>
        <w:br/>
      </w:r>
      <w:r w:rsidRPr="000E6007">
        <w:rPr>
          <w:rStyle w:val="green"/>
          <w:rFonts w:ascii="Times New Roman" w:hAnsi="Times New Roman" w:cs="Times New Roman"/>
          <w:color w:val="009900"/>
          <w:sz w:val="28"/>
          <w:szCs w:val="28"/>
        </w:rPr>
        <w:lastRenderedPageBreak/>
        <w:t> • </w:t>
      </w:r>
      <w:hyperlink r:id="rId19" w:history="1"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"Почему Тюпу прозвали </w:t>
        </w:r>
        <w:proofErr w:type="spellStart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>Тюпой</w:t>
        </w:r>
        <w:proofErr w:type="spellEnd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". "Тюпа маленький". "Почему Тюпа не ловит птиц". </w:t>
        </w:r>
        <w:proofErr w:type="spellStart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>Чарушин</w:t>
        </w:r>
        <w:proofErr w:type="spellEnd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 Е.И.</w:t>
        </w:r>
      </w:hyperlink>
      <w:r w:rsidRPr="000E6007">
        <w:rPr>
          <w:rFonts w:ascii="Times New Roman" w:hAnsi="Times New Roman" w:cs="Times New Roman"/>
          <w:color w:val="7E7E7E"/>
          <w:sz w:val="28"/>
          <w:szCs w:val="28"/>
        </w:rPr>
        <w:br/>
      </w:r>
      <w:r w:rsidRPr="000E6007">
        <w:rPr>
          <w:rStyle w:val="green"/>
          <w:rFonts w:ascii="Times New Roman" w:hAnsi="Times New Roman" w:cs="Times New Roman"/>
          <w:color w:val="009900"/>
          <w:sz w:val="28"/>
          <w:szCs w:val="28"/>
        </w:rPr>
        <w:t> • </w:t>
      </w:r>
      <w:hyperlink r:id="rId20" w:history="1"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"Томка". "Как Томка научился плавать". "Томка испугался". "Томкины сны". "Как Томка не показался глупым". "Никита-доктор". </w:t>
        </w:r>
        <w:proofErr w:type="spellStart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>Чарушин</w:t>
        </w:r>
        <w:proofErr w:type="spellEnd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 Е. И.</w:t>
        </w:r>
      </w:hyperlink>
      <w:r w:rsidRPr="000E6007">
        <w:rPr>
          <w:rFonts w:ascii="Times New Roman" w:hAnsi="Times New Roman" w:cs="Times New Roman"/>
          <w:color w:val="7E7E7E"/>
          <w:sz w:val="28"/>
          <w:szCs w:val="28"/>
        </w:rPr>
        <w:br/>
      </w:r>
      <w:r w:rsidRPr="000E6007">
        <w:rPr>
          <w:rStyle w:val="green"/>
          <w:rFonts w:ascii="Times New Roman" w:hAnsi="Times New Roman" w:cs="Times New Roman"/>
          <w:color w:val="009900"/>
          <w:sz w:val="28"/>
          <w:szCs w:val="28"/>
        </w:rPr>
        <w:t> • </w:t>
      </w:r>
      <w:hyperlink r:id="rId21" w:history="1"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"Воробей" </w:t>
        </w:r>
        <w:proofErr w:type="spellStart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>Чарушин</w:t>
        </w:r>
        <w:proofErr w:type="spellEnd"/>
        <w:r w:rsidRPr="000E6007">
          <w:rPr>
            <w:rStyle w:val="a3"/>
            <w:rFonts w:ascii="Times New Roman" w:hAnsi="Times New Roman" w:cs="Times New Roman"/>
            <w:color w:val="009900"/>
            <w:sz w:val="28"/>
            <w:szCs w:val="28"/>
            <w:u w:val="none"/>
          </w:rPr>
          <w:t xml:space="preserve"> Е. И.</w:t>
        </w:r>
      </w:hyperlink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6007">
        <w:rPr>
          <w:rStyle w:val="green"/>
          <w:rFonts w:ascii="Times New Roman" w:hAnsi="Times New Roman" w:cs="Times New Roman"/>
          <w:color w:val="000000" w:themeColor="text1"/>
          <w:sz w:val="28"/>
          <w:szCs w:val="28"/>
        </w:rPr>
        <w:t> • </w:t>
      </w:r>
      <w:hyperlink r:id="rId22" w:history="1">
        <w:r w:rsidRPr="000E60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"Поздним вечером" Ю.В. Бондарев</w:t>
        </w:r>
      </w:hyperlink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6007">
        <w:rPr>
          <w:rStyle w:val="green"/>
          <w:rFonts w:ascii="Times New Roman" w:hAnsi="Times New Roman" w:cs="Times New Roman"/>
          <w:color w:val="000000" w:themeColor="text1"/>
          <w:sz w:val="28"/>
          <w:szCs w:val="28"/>
        </w:rPr>
        <w:t> • </w:t>
      </w:r>
      <w:hyperlink r:id="rId23" w:history="1">
        <w:r w:rsidRPr="000E60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</w:t>
        </w:r>
        <w:proofErr w:type="spellStart"/>
        <w:r w:rsidRPr="000E60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Стрижонок</w:t>
        </w:r>
        <w:proofErr w:type="spellEnd"/>
        <w:r w:rsidRPr="000E60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Скрип" В.П. Астафьев</w:t>
        </w:r>
      </w:hyperlink>
    </w:p>
    <w:p w:rsidR="00384325" w:rsidRPr="000E6007" w:rsidRDefault="00384325" w:rsidP="001A4B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Юрий Коваль* </w:t>
      </w:r>
      <w:proofErr w:type="spellStart"/>
      <w:r w:rsidRPr="000E6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Нюрка</w:t>
      </w:r>
      <w:proofErr w:type="spellEnd"/>
      <w:r w:rsidRPr="000E6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* 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Нюрке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дядизуевой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шесть лет. Долго ей было шесть лет. Целый год.  А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 раз  в августе стало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Нюрке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 лет. На 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Нюркин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 рождения дядя Зуй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напек калиток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такие ватрушки с пшенной кашей -- и гостей позвал. Меня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тоже. Я  стал  собираться  в  гости и  никак  не мог  придумать,  что 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Нюрке</w:t>
      </w:r>
      <w:proofErr w:type="spellEnd"/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подарить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Купи конфет килограмма два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,--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Пантелевна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.-- Подушечек.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тут надо чего-нибудь посерьезнее.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Стал я перебирать свои  вещи. Встряхнул рюкзак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чувствуется в рюкзаке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 тяжелое.  Елки-палки, да это же бинокль! Хороший бинокль. Все в  нем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цело, и стекла есть, и окуляры крутятся.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Протер  я  бинокль сухой тряпочкой, вышел  на крыльцо  и  навел его 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дядизуев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двор.  Хорошо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всЈ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видно: 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огороду бегает, укроп собирает,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дядя Зуй самовар ставит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Нюрка</w:t>
      </w:r>
      <w:proofErr w:type="spellEnd"/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,--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 дядя Зуй,-- хрену-то накопала?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Это уже не через бинокль, это мне так слышно.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Накопала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,--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отвечает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Повесил я бинокль на грудь, зашел в магазин, купил два кило подушечек и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пошел к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Нюрке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Самый разный народ собрался. Например,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Федюша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Миронов пришел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хромовых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сапогах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мамашей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Миронмхой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Принес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Нюрке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пенал из бересты. Этот пенал дед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Мироша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сплел.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Пришла Маня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Клеткина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возрасте пяти лет. Принесла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Нюрке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фартук белый,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школьный. На фартуке вышито в уголке маленькими буковками: "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Нюри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Пришли еще ребята и взрослые, и все дарили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Нюрке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что- 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школьное: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букварь, линейку, два химических карандаша, самописку.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Тетка  Ксеня принесла 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коричневое  первоклассное  школьное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платье.   Сама  шила.   А  дядя  Зуй  подарил  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Нюрке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портфель  из 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желтого</w:t>
      </w:r>
      <w:proofErr w:type="gramEnd"/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кожзаменителя.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Братья Моховы принесли два ведра черники.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Целый день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,--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говорят,-- сбирали. Комары жгутся.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Мирониха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Это нешкольное.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 Почему  же 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нешкольное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?--  говорят  братья   Моховы.--  Очень  даже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 тут же сами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поднавалились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чернику. Я говорю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Нюрке</w:t>
      </w:r>
      <w:proofErr w:type="spellEnd"/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Ну вот, Нюра,  поздравляю тебя. Тебе  теперь  уже семь  лет. Поэтому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дарю тебе два кило подушечек и вот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бинокль.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очень  обрадовалась  и  засмеялась,  когда увидела бинокль. Я ей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объяснил, как  в бинокль  глядеть  и как на что наводить. Тут  же все ребята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отбежали шагов на десять и стали на нас в этот бинокль по очереди глядеть.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Мирониха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говорит, как будто бинокль в первый раз видит: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Это нешкольное.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 Почему  же нешкольное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,--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обиделся я,-- раз  в него будет  школьница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смотреть?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 дядя Зуй говорит: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Или с учителем  Алексей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Степанычем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залезут они на крышу и  станут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звезды глядеть.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Тут все пошли  в дом и как  за стол сели, так и навалились на калитки и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огурцы.  Сильный хруст от огурцов  стоял,  и  особенно старалась  мамаша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Мирониха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мне понравились калитки, сложенные конвертиками.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была  очень  веселая.  Она  положила  букварь, бинокль  и прочие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в портфель и носилась с ним вокруг стола.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Напившись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чаю, ребята пошли во двор в лапту играть.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 мы сели у окна и долго пили чай и глядели в окно, как играют ребята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лапту, как медленно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 вечер и как  летают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над сараями и над дорогой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ласточки-касатки.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Потом гости стали расходиться.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спасибо,-- говорили они.-- Спасибо вам за огурцы и за калитки.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Вам спасибо,-- отвечала 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,-- за платье  спасибо, за фартук и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бинокль.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Прошла неделя после этого дня, и наступило первое сентября.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Рано утром я вышел на крыльцо и увидел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Нюрку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Она  шла  по дороге  в  школьном платье,  в белом  фартуке с  надписью: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Нюри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В руках она держала большой букет осенних золотых шаров, а  на шее у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висел бинокль.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Шагах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десяти за нею шел дядя Зуй и кричал: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Смотри-ка,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Пантелевна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-то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 пошла!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Ну-ну-ну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...--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кивала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Пантелевна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.-- Какая молодец!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 все выглядывали и выходили на улицу посмотреть на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Нюрку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потому что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год она была единственная у нас первоклассница.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Около школы встретил 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Нюрку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учитель  Алексей 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Степаныч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Он взял у нее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и сказал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 Ну  вот, Нюра, ты  теперь первоклассница.  Поздравляю тебя.  А  что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бинокль принесла, так это тоже  молодец. Мы  потом залезем  все на  крышу  и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на звезды смотреть.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Дядя Зуй,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Пантелевна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тетка Ксеня,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Мирониха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еще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народу стояли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 и глядели, как  идет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ступенькам крыльца. Потом  дверь за ней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закрылась.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Так и  стала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первоклассницей. Еще бы, ведь  ей  семь лет. И долго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будет. Целый год.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* Стожок * </w:t>
      </w:r>
      <w:r w:rsidR="00012693" w:rsidRPr="000E6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Ю. Иосифович Коваль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 излучины реки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Ялмы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старой баньке жил, между прочим, дядя Зуй.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Жил он  не один, а с внучкою 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Нюркой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было  у него все, что надо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,--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куры и корова.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Свиньи вот  только нету,--  говорил дядя  Зуй.--  А  на что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хорошему</w:t>
      </w:r>
      <w:proofErr w:type="gramEnd"/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свинья?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Еще летом  дядя Зуй накосил в лесу травы  и сметал стожок  сена, но  не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сметал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хитро: поставил стог  не на  землю, как все делают, а прямо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сани, чтоб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сподручней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зимой сено из лесу вывезти.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 когда наступила зима, дядя Зуй про то сено забыл.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 Дед,-- говорит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Нюрка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,--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 ж  сено-то  из лесу  не  везешь? Ай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позабыл?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Какое  сено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-- 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удивился  дядя  Зуй, а после хлопнул себя  по лбу и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 к председателю лошадь просить.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Лошадь  председатель  дал хорошую, крепкую.  На  ней дядя Зуй  скоро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добрался. Смотрит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стожок его снегом занесен.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Стал он  снег вокруг саней  ногой раскидывать,  оглянулся потом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--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лошади: ушла,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проклятая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Побежал вдогонку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догнал, а лошадь не идет к стогу, упирается.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"С чего бы это она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,--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 дядя Зуй,-- упирается-то?"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Наконец-таки запряг ее дядя Зуй в сани.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Но-о-о!..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Чмокнет дядя Зуй губами, кричит, а лошадь ни с места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полозья к земле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примерзли. Пришлось по ним топориком постукать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-- 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 тронулись, а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них стожок. Так и едет, как в лесу стоял.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Дядя Зуй  сбоку идет,  на лошадь губами чмокает.  К обеду  добрались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дому, дядя Зуй стал распрягать.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Ты чего,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Зуюшко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привез-то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--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кричит ему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Пантелевна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Сено,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Пантелевна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Чего ж иное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А на возу у тебя что?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Глянул  дядя Зуй и как стоял, так и сел в  снег. Страшная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какая-то,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кривая да мохнатая морда выставилась с воза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медведь!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Рру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-у-у!.."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Медведь  зашевелился на  возу, наклонил стог набок и  вывалился в снег.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Тряхнул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башкой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схватил в зубы снегу и в лес побежал.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Стой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-- 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закричал дядя Зуй.-- Держи его,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Пантелевна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Рявкнул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медведь  и пропал в  елочках. Стал народ  собираться. Охотники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пришли, и я, конечно, ними. Толпимся мы, разглядываем медвежьи следы.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Паша-охотник говорит: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берлогу себе придумал -- Зуев стожок.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Пантелевна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кричит-пугается: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Как же он тебя,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Зуюшко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укусил?..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-- 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Да-а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,--  сказал дядя Зуй,-- будет  теперь сено медвежатиной разить.</w:t>
      </w:r>
    </w:p>
    <w:p w:rsidR="00384325" w:rsidRPr="000E6007" w:rsidRDefault="00384325" w:rsidP="003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Его, наверно, и корова-то в рот не возьмет.</w:t>
      </w:r>
    </w:p>
    <w:p w:rsidR="00012693" w:rsidRPr="000E6007" w:rsidRDefault="00012693" w:rsidP="000126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FF48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FF4800"/>
          <w:sz w:val="28"/>
          <w:szCs w:val="28"/>
          <w:lang w:eastAsia="ru-RU"/>
        </w:rPr>
        <w:t>Зачем я убил коростеля? Виктор Петрович Астафьев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012693" w:rsidRPr="000E6007" w:rsidTr="00012693">
        <w:trPr>
          <w:tblCellSpacing w:w="0" w:type="dxa"/>
        </w:trPr>
        <w:tc>
          <w:tcPr>
            <w:tcW w:w="0" w:type="auto"/>
            <w:tcBorders>
              <w:top w:val="dashed" w:sz="6" w:space="0" w:color="A9B8C2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12693" w:rsidRPr="000E6007" w:rsidRDefault="00012693" w:rsidP="00012693">
            <w:pPr>
              <w:spacing w:after="0" w:line="3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было давно, лет, может, сорок назад. Ранней осенью я возвращался с рыбалки по скошенному лугу и </w:t>
            </w:r>
            <w:proofErr w:type="gram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возле</w:t>
            </w:r>
            <w:proofErr w:type="gram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небольшой, за лето высохшей </w:t>
            </w:r>
            <w:proofErr w:type="spell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бочажины</w:t>
            </w:r>
            <w:proofErr w:type="spell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поросшей тальником, увидел птицу. 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Она услышала меня, присела в скошенной щетинке осоки, притаилась, но глаз мой чувствовала, пугалась его и вдруг бросилась бежать, неуклюже заваливаясь набок. 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мальчишки, как от гончей собаки, не надо убегать — непременно бросится он в погоню, разожжется в нем дикий азарт. Берегись тогда живая душа! 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Я догнал птицу в борозде и, слепой от погони, охотничьей страсти, захлестал ее сырым удилищем. 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Я взял в руку птицу с завядшим, вроде бы бескостным тельцем. Глаза ее были прищемлены мертвыми, бесцветными веками, шейка, будто прихваченный морозом лист, болталась. Перо на птице было желтовато, со </w:t>
            </w:r>
            <w:proofErr w:type="spell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ржавинкой</w:t>
            </w:r>
            <w:proofErr w:type="spell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бокам, а спина словно бы темноватыми гнилушками посыпана. 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узнал птицу — это был коростель. Дергач по-нашему. Все его друзья-дергачи покинули наши места, отправились в теплые края — зимовать. А этот уйти не смог. У него не было одной лапки — в сенокос он попал под литовку. Вот потому-то он и бежал от меня так неуклюже, потому я и догнал его.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худое, почти невесомое тельце птицы ли, нехитрая ли окраска, а может, и то, что без ноги была она, но до того мне сделалось жалко ее, что стал я руками выгребать ямку в борозде и хоронить так просто, сдуру загубленную живность. 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Я вырос в семье охотника и </w:t>
            </w:r>
            <w:proofErr w:type="gram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</w:t>
            </w:r>
            <w:proofErr w:type="gram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потом сделался охотником, но никогда не стрелял без надобности. С нетерпением и виной, уже закоренелой, каждое лето жду я домой, в русские края, коростелей. 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Уже черемуха отцвела, купава осыпалась, чемерица по четвертому листу пустила, трава в стебель двинулась, ромашки по </w:t>
            </w:r>
            <w:proofErr w:type="spell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угорам</w:t>
            </w:r>
            <w:proofErr w:type="spell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сыпанули и соловьи на последнем </w:t>
            </w:r>
            <w:proofErr w:type="spell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издыхе</w:t>
            </w:r>
            <w:proofErr w:type="spell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допевают песни. 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Но чего-то не хватает еще раннему лету, чего-то недостает ему, чем-то </w:t>
            </w:r>
            <w:proofErr w:type="spell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недооформилось</w:t>
            </w:r>
            <w:proofErr w:type="spell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оно, что ли.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вот однажды, в росное утро, за речкой, в лугах, покрытых еще молодой травой, послышался скрип коростеля. Явился, бродяга! Добрался-таки! Дергает-скрипит! Значит, лето полное началось, значит, сенокос скоро, значит, все в порядке. 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всякий год вот так. Томлюсь и жду я коростеля, внушаю себе, что это тот 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давний дергач каким-то чудом уцелел и подает мне голос, прощая того несмышленого, азартного парнишку. 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Теперь я знаю, как трудна жизнь коростеля, как далеко ему </w:t>
            </w:r>
            <w:proofErr w:type="gram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добираться к нам</w:t>
            </w:r>
            <w:proofErr w:type="gram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чтобы известить Россию о зачавшемся лете. 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Зимует коростель в Африке и уже в апреле покидает ее, торопится туда, «…где зори маковые вянут, как жар забытого костра, где в голубом рассвете тонут зеленокудрые леса, где луг еще косой не тронут, где васильковые глаза…». Идет, чтобы свить гнездо и вывести потомство, выкормить его и поскорее унести ноги от гибельной зимы. 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приспособленная к полету, но быстрая на бегу, птица эта вынуждена два раза в году перелетать Средиземное море. Много тысяч коростелей гибнет в пути </w:t>
            </w:r>
            <w:proofErr w:type="gram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 при перелете через море. 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идет коростель, где, какими путями — мало кто знает. Лишь один город попадает на пути этих птиц — небольшой древний город на юге Франции. На гербе города изображен коростель. В те дни, когда идут коростели по городу, здесь никто не работает. Все люди справляют праздник и пекут из теста фигурки этой птицы, как у нас, на Руси, пекут жаворонков к их прилету. 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Птица коростель во французском старинном городе считается священной, и если бы я жил </w:t>
            </w:r>
            <w:proofErr w:type="gramStart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proofErr w:type="gramEnd"/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давние годы, меня приговорили бы к смерти. 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я живу далеко от Франции. Много уже лет живу и всякого навидался. Был на войне, в людей стрелял, и они в меня стреляли. </w:t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отчего же, почему же, как заслышу я скрип коростеля за речкой, дрогнет мое сердце и снова навалится на меня одно застарелое мучение: зачем я убил коростеля? Зачем?</w:t>
            </w:r>
          </w:p>
        </w:tc>
      </w:tr>
    </w:tbl>
    <w:p w:rsidR="00384325" w:rsidRPr="000E6007" w:rsidRDefault="003143DD" w:rsidP="001A4BA8">
      <w:pPr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</w:pP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lastRenderedPageBreak/>
        <w:t>  Юрий Бондарев. "Простите нас!"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Южный экспресс задержался здесь не более пяти минут. Павел Георгиевич долго стоял на безлюдной платформе и слушал горячую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трескотню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кузнечиков за насыпью степного разъезда.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После духоты вагона, утомительных дорожных разговоров в накуренном купе за полночным преферансом, ненужных знакомств, после надоедливого поскрипывания полок Павла Георгиевича охватила неправдоподобная </w:t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lastRenderedPageBreak/>
        <w:t>тишина, казалось, совсем как в детстве.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Он не без удовольствия сел на чемодан, перекинул плащ через плечо и сидел так, оглядываясь со счастливым облегчением.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Хотя по роду своей профессии ему не так много приходилось ездить, он непонятно почему любил нефтяной запах шпал, гудки паровозов, спешащий перестук колес, мотание из стороны в сторону последней площадки, где в руке кондуктора мелькал выцветший свернутый флажок, теплый ветер от бегущих вагонов - все это будило смутное желание к движению, к перемене мест.</w:t>
      </w:r>
      <w:proofErr w:type="gramEnd"/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Иногда в Москве, до глубокой ночи засиживаясь над чертежами, он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подымал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голову, глядя в распахнутое в тополя окно, и, задумавшись, подолгу слушал, как вкрадчиво над спящим городом перекликались на вокзалах ночные поезда. Порой гудки мешали ему, будоражили его, и отчего-то тогда вспоминалась </w:t>
      </w:r>
      <w:proofErr w:type="spell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вечереющая</w:t>
      </w:r>
      <w:proofErr w:type="spell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степь с пыльным закатом над темными стогами, и, подхваченный волнением, он бросал работу, на цыпочках, чтобы не разбудить жену, уходил из дому, бродил по пустынным и тихим улицам.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Павел Георгиевич Сафонов работал на большом заводе конструктором, был известен, с годами привык к этой известности и, казалось, даже немного устал от нее, как порой устают люди, когда к ним рано приходит успех и удовлетворение. В этом году Сафонов, утомленный сложной зимней работой, был в санатории на Южном берегу Крыма.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Ослепительно-солнечный юг с его острой, сухой жарой, неестественно экзотическими пальмами на бульварах, прокаленный песок пляжа, купание и процедурное лежание под теплым йодистым дуновением моря, весь санаторный режим располагали к безделью, одолевала курортная лень, и мысли в эту жару тоже были притупленные, ленивые, и хотелось быстрее в Москву, к осенним дождям, к мокрому асфальту, к блеску фонарей в лужах.</w:t>
      </w:r>
      <w:proofErr w:type="gramEnd"/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Южный экспресс, на котором Сафонов возвращался из санатория, мчал его по знакомым местам, где Павел Георгиевич родился, вырос, где он не был много лет.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Утром, глядя в </w:t>
      </w:r>
      <w:proofErr w:type="spell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овлажненные</w:t>
      </w:r>
      <w:proofErr w:type="spell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окна тамбура на прохладную степь, Сафонов с какой-то грустной обостренностью вспоминал то, что уже было полузабыто: вот он, мальчишка, в грязной сатиновой рубашке, с цыпками на руках, бежит по этой ледяной от росы степи, бежит вслед за поездом неизвестно куда, и отяжелевшая от влаги трава хлещет его по коленям, приятно холодит ноги...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Сколько тогда ему было лет? Порой ясно чудилось, будто вместе с Верой он идет по лунным косякам на Шахтинском холме, внятно и резко пахнет из низин полынью, и потрескавшиеся, обветренные губы Веры тоже пахнут полынью. Воспоминания возвращали его в давний прожитый (а может быть,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непрожитый) 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мир, говорили, напоминали, что ему уже за сорок и что не так много сделано в его жизни, </w:t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lastRenderedPageBreak/>
        <w:t>где давно, отмеченная прочными вехами, первая молодость прошла.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И вдруг его непреодолимо потянуло побывать в родном своем степном городке: побродить по нему, почитать афиши на заборах, увидеть старые названия улиц, узнать, что изменилось в нем за многие годы, непременно встретить знакомых школьных лет, таких далеких, словно их и не было. Ему страстно захотелось посидеть с другом юности Витькой Снегиревым где-нибудь в летнем кафе, под тентом, за холодным пивом, вспомнить то наивное, давнее и милое, что уже никогда не повторится, но что все-таки было когда-то в его жизни.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И хотя это желание победило, Павел Георгиевич с ироническим видом потер нос (в свои годы он иногда подтрунивал над собственными желаниями), вошел в купе, где все спали, подумал еще раз, уложил чемодан, взял плащ и, к удивлению заспанного проводника, бесшумно подметающего в коридоре, сошел на маленьком разъезде этим ранним августовским утром.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Он сошел не на вокзале в городе, а именно здесь, чтобы дойти до города пешком.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Южный экспресс с жаркими от зари стеклами, с запыленными занавесками тронулся, полетели вдоль насыпи бумажки, поднятые ветром, и ушел быстро; дымки почти беззвучного паровоза таяли среди сиренево стекленеющего неба далеко на западе, все стихло.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Только у самой насыпи неумолчно звенели, трещали в неестественной тишине кузнечики.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Сидя на чемодане, Сафонов не без волнения выкурил папиросу, подумал: "Необычайно хорошо!" - и с наслаждением вдохнул на полную грудь зябкий и чистый, как ключевая вода, воздух. Степь, по-летнему пестрая, в этот спокойный час утра тепло и ало краснела за холмами на востоке. Там, в эту пылающую, мнилось, бесконечность пылила вдали по косогору грузовая машина, и, четко вырезанные по красному, проступали терриконики, дальние силуэты водонапорной башни, оазисы беленьких домов, острые верхушки тополей.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С насыпи Павел Георгиевич не торопясь спустился в степь, как в чашу, полную еще сырой прохлады; тугой волной обдавало горьковатым запахом полыни. И пока он выбрался на дорогу, колени его стали влажными от росы, на плащ, на брюки нацеплялись репейники, чемодан облепили мокрые лепестки.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Он шагал по дороге, приятно утопая ботинками в мягкой пыли, затем сорвал прутик с молодой липкой кожицей; по-мальчишески сбивая росу, ударил им по головке какого-то фиолетового цветка у обочины (название которого в детстве знал, но теперь забыл). Из глубины цветка неожиданно </w:t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lastRenderedPageBreak/>
        <w:t>поднялся сонный золотистый шмель, весь в намокшей пыльце, и тяжело, сердито прогудел мимо.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-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Ишь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ты! - сказал Павел Георгиевич, провожая его веселым взглядом. - Прости, если потревожил...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Когда Сафонов вошел в родной городок, окраины встретили его длинными, через всю дорогу, тенями от старых тополей; кое-где в садах подымался синеватый самоварный дымок, ветви обогретых солнцем яблонь свешивались через заборы. Сафонов шел, помахивая прутиком, глубоко вдыхал запах садовой свежести, этот смолистый самоварный дымок - эти запахи, эти тени от тополей напоминали детство, голубятню, игры в Чапаева, сокрушительные набеги на чужие сады, - как давно это было! Да было ли?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Весь день он ходил по городу и не узнавал его. И город не узнавал Сафонова.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Старинный степной этот городок был точно заново заселен, заново выстроен; комфортабельно блещущий зеркальными витринами центр его кишел пестрой, куда-то спешащей через перекрестки толпой, милиционеры, с </w:t>
      </w:r>
      <w:proofErr w:type="spell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шоколадно</w:t>
      </w:r>
      <w:proofErr w:type="spell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опаленными солнцем лицами, в белых кителях, заученно-щегольски взмахивая палочками, регулировали движение; разомлевшие, потные люди стояли на троллейбусных остановках в пятнистой тени акаций, везде продавали газированную воду, как в Москве, как на улице Горького...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А раньше тут зевали от жары, лениво покрикивали краснолицые, бородатые мороженщики в передниках, похожие на дворников, и залитые зноем улицы были безлюдны, накалены, только собаки лежали в прохладе крылец, дремали, высунув языки, и в белой запыленной полыни стонали куры.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Он четыре раза не спеша проходил по той улице, где родился и где прежде стоял его низенький глинобитный домик. Теперь на этом месте был бульвар, молодой, свежий, с песчаными аллеями, исполосованный тенями, солнечными пятнами. И этот бульвар, которого никогда не было, совсем не помнил и не знал детства Павла Георгиевича, не знал, как здесь он неуклюже поцеловал у несуществующей сейчас калитки Веру, и она, странно потрогав пальцами свои губы, откинув голову, сказала с беспомощной растерянностью: "Теперь на всю жизнь, да?"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Сафонов сел на скамью, долго оглядывал бульвар с томительно замирающим сердцем. Ничего не осталось от прежнего, от его детства, ничего не осталось... И было обидно, непонятно это, будто жестоко и зло обманули его, отняли что-то у него, чего нельзя было отнимать.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Но где сейчас Витька Снегирев, где Вера? Витька - первая мальчишеская преданность, Вера, как говорят, - первая любовь, мучительная и трогательная, с записками в школе, с мягко падающим снегом на крыльцо, с </w:t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lastRenderedPageBreak/>
        <w:t>первым неумелым поцелуем, который он помнил...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Павел Георгиевич посмотрел на детские коляски, на малышей в белых панамах, ползающих среди песка, на загорелого парня в безрукавке, угловатую, как подросток, девушку с веточкой акации в зубах, совсем незнакомых, медленно идущих по аллее бульвара, и поднялся, каким-то постаревшим движением перекинул плащ через руку. Он почему-то почувствовал себя экскурсантом в этом городе.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Но его вдруг потянуло на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Садовую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, там, на этой окраинной улице, густо заросшей деревьями, жил в том мире детства Витька Снегирев, а на углу, возле аптеки, в маленьком доме, - Вера. Он хотел что-нибудь узнать о них: "Что с ними? Как они?"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Садовая улица была прежней, седые акации вперемежку с тополями, разросшиеся вдоль забора, переплелись над ней, образовали над всей улицей зеленый темный шалаш, и мохнатыми гусеницами валялись на тротуаре тополиные сережки, как тогда, в детстве. Сафонов глядел по сторонам на эти милые с детства, затененные листвой одноэтажные дома, на слабо поблескивающие стекла летних террас, пышно увитые плющом, и жадно искал здесь старое, знакомое, неповторимое.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"Вот он, домик... Витьки Снегирева! Да, да! Дом N_5". Этот номер с фонарем едва виден был сквозь плотные ветви деревьев, и Павел Георгиевич даже удивленно улыбнулся, сдвинул шляпу на затылок. И, тут же почувствовав мгновенную нерешительность, поднялся на ступеньки старенького, скрипучего крыльца, нагретого солнцем; запахло сухим деревом.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Его встретила пожилая женщина. Он не знал ее. "Нет, Снегиревы здесь после войны не живут, уехали все. Может, запамятовала, но вроде бы они в Свердловске. Кажись, сын у них - директор завода. Два года назад в отпуск приезжал. А вы кто будете, гражданин? Сродственник им или как?"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Павел Георгиевич, слушая, снял шляпу, теребил ее в руках; наконец, поняв все, досадливо пробормотал невнятные слова: "Да, дальний родственник" - и с едким чувством горечи и какого-то обмана тихо спустился с крыльца.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Куда идти? И все-таки он не терял еще надежды найти кого-либо, узнать о ком-нибудь, он хорошо помнил, не выпускал из памяти островерхую крышу аптеки в дальнем конце улицы и рядом домик под тополями, где когда-то жила Вера.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Однако к этому дому, видневшемуся за вывеской аптеки, он подходил с такой опаской, робостью, с таким внезапно поднявшимся в нем волнением, что пришлось остановиться на углу под тополями, справиться со сбившимся </w:t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lastRenderedPageBreak/>
        <w:t>дыханием. Неужели он еще любил ее? Не понимал, что владело им, женатым и семейным человеком, - возможно, мгновенное чувство острого сожаления, что все получилось как-то не так, возможно, воспоминания о тех первых ощущениях мелькнувшего давным-давно счастья.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Он вытер пот со лба, нажал кнопку звонка. И ждал, опять теребя пальцами шляпу, преодолевая неуверенность.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Постаревшая Верина мать (он тотчас узнал ее, но она не сразу узнала его: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"Боже мой, Павлуша, ты ли это? Приехал, Павлик?"), нелепо суетясь и виновато извиняясь за беспорядок в комнате, усадила его на диван и стала слишком поспешно расспрашивать и одновременно говорить, что "мы слышали, все знаем, как ты далеко пошел", а он, едва понимая ее, с нетерпением ожидая, когда она кончит задавать вопросы,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спросил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наконец запнувшимся голосом: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А где Вера?.. Где она?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- </w:t>
      </w:r>
      <w:proofErr w:type="spellStart"/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Ве</w:t>
      </w:r>
      <w:proofErr w:type="spell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-ера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? - Она странно посмотрела на него. - Вера? - повторила она тише и отвернулась, подняла руку, точно загораживая лицо.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Ему стало душно.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Где она? - почти шепотом повторил он.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Разве ты не знаешь, Павлуша? Нет Веры... Нет Веры... Она ведь на войне санитаркой...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Не может быть, - растерянно и глухо сказал Сафонов.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Потом он помнил: Верина мать, провожая его, все смотрела ему, казалось, в самые зрачки текучим, задумчивым взглядом и повторяла грустно: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Как жаль, как жаль!.. Вы вместе росли...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Сафонов ощущал себя окончательно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разбитым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. Он теперь не знал, куда идти, кого искать, и совсем бесцельно зашел в летнее кафе на углу. Было жарко и все так же душно, не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хотелось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есть, но, когда подошел официант, он заказал две бутылки пива, долго сидел в шуме, бестолковом говоре под теневым зонтиком, устало глядя на город, весь зеленеющий акациями, южный по своей белой и солнечной красоте и почему-то чужой ему сейчас.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И было тоскливо, одиноко, досадно; и, не допив пиво, чувствуя раздражение, неудовлетворенность, он неожиданно для самого себя расплатился и не без последнего упорства пошел снова бродить по городу со слабой надеждой.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Но он так никого и не встретил. А в десятом часу вечера, вконец усталый и будто ограбленный, он направился в сторону вокзала, вышел на 1-ю Пристанционную. В тихих сумерках зажигались фонари, неподвижно зажелтели в пролете улицы, от садов резко и свежо потянуло прохладой, загорелся свет в домах, за забором на террасе заиграла радиола. По шоссе в </w:t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lastRenderedPageBreak/>
        <w:t>сторону городского парка с шелестом проносились уже освещенные, как зеленые аквариумы, троллейбусы; на углу зыбко переливалась неоновыми зигзагами реклама кинотеатра.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В этом городе никто не знал его. Только Верина мать...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Павел Георгиевич подошел к троллейбусной остановке, надел плащ, поднял голову и внезапно в проеме улицы увидел свою школу - четырехэтажная, с темными окнами, она стояла, как и тогда... Она не изменилась. Она была прежней, как в детстве, как много лет назад.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Он несколько минут, не отрываясь, смотрел на темный силуэт школы, затем, точно кем-то подталкиваемый, отчаянно махнул рукой, вошел в пустынный чернеющий школьный парк... И с радостным утомлением сел под старой акацией, возле которой когда-то на переменах играли в фанты. Это бывало весной, когда земля еще приятно отдавала сыростью!.. Он ощупал скамью, погладил ствол акации и засмеялся, как будто он встретил очень давнего знакомого, до боли доброго, совсем не изменявшегося знакомого, который все знал о Павле Георгиевиче, и Павел Георгиевич все знал о нем...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Неужели он когда-то сидел за партой? Неужели когда-то, во время весенних экзаменов, был над школой глухой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гром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и майский ливень обрушился на город с веселой яростью первой грозы? И прошел с бурным плеском в асфальт, с шумом дождевых струй по ветвям, со звоном в водосточных трубах, с фиолетовыми над мокрыми домами молниями... И тогда хотелось бросить экзамены, бежать вместе с мальчишками под этим веселым теплым дождем и, задрав штаны, болтать ногами в парных лужах, которые еще пузырились, но в них уже отражалось посветлевшее небо.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"Да, ведь это было!" Он представил все ярко и, с волнением и любопытством опять посмотрев на темное здание школы, вдруг заметил справа, в сырой темноте парка под густыми акациями, красный огонек, пробивающийся меж ветвей. Неужели Мария Петровна?.. Здесь жила Мария Петровна, его учительница по математике, как же он сразу о ней не подумал, не вспомнил! Всегда он был ее любимцем, она пророчила ему блестящее математическое будущее...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И, вскочив со скамьи, Сафонов зашагал по аллее в глубину парка, а когда близко увидел маленький домик под деревьями, тусклый свет в окне, задернутом красной занавеской, он даже задыхался. Сколько лет они не виделись! Здесь ли она теперь? Жива ли? Что с ней? Как много было связано с этим именем "Мария Петровна"!..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И Сафонов осторожно, сдерживая дыхание, взошел на крыльцо. Он хотел постучать - дверь оказалась открытой, он вошел в неосвещенную переднюю, пахнущую керосином. Под дверью в комнату лежала щель света.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lastRenderedPageBreak/>
        <w:t>     Сафонов постучал. Ответа не последовало.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Сафонов в растерянности нажал на запертую дверь и тут только понял: в доме никого не было. И тогда, усмехнувшись над самим собой, послушав, как в пустой, должно быть, комнате играло радио, Сафонов ощупью в темной передней пошел к выходу. Он задел за что-то плечом, с грохотом упало ведро. Павел Георгиевич машинально наклонился, хотел поднять это ведро и выронил шляпу, с сердцем выругавшись: "Че-</w:t>
      </w:r>
      <w:proofErr w:type="spell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ерт</w:t>
      </w:r>
      <w:proofErr w:type="spell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возьми совсем!.."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Кто там? - послышалось за его спиной.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Павел Георгиевич выпрямился, полуобернулся. В освещенном проеме двери стояла невысокая худенькая женщина, и он сразу, еще не различив лица, узнал ее...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- Мария Петровна, - тихо и </w:t>
      </w:r>
      <w:proofErr w:type="spell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зовуще</w:t>
      </w:r>
      <w:proofErr w:type="spell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сказал Павел Георгиевич, - вы меня узнаете?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Входите, - сказала она тем вежливым, строгим голосом, каким, очевидно, обращалась к родителям своих учеников, когда те приходили "поговорить".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Павел Георгиевич вошел, опустив руки, и, глядя в близоруко прищуренные глаза своей учительницы, повторил: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Вы не узнаете? Мария Петровна, это я...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Она несколько секунд всматривалась в него снизу вверх, он видел ее болезненно-бледное, состарившееся, будто источенное лицо, и в эту минуту, сдерживая жалость, отметил про себя, как сильно она изменилась, стала еще более тонкий, хрупкой, только седые волосы были коротко и знакомо подстрижены.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Паша Сафонов... Паша? - проговорила она почти испуганно, и Павлу Георгиевичу показалось, что лицо ее задрожало. - Садись, пожалуйста... Прости, у меня кавардак... Садись, пожалуйста, вот сюда. К столу, Паша... Ты приехал?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- Да, да, я сейчас, я сейчас! - обрадованно заговорил Сафонов, с неловкостью вешая плащ, шляпу на вешалку, где виднелось одинокое пальто Марии Петровны.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И, вешая, не понимал, не знал, почему это он, взрослый, солидный человек, робел, краснел, как школьник, как в те годы.</w:t>
      </w:r>
      <w:proofErr w:type="gramEnd"/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Он хотел пожать Марии Петровне руку, но сдержался и не пожал, как не жмут при встрече руку матери, и сейчас же потянулся за папиросами и, вынув коробку, спросил совсем стеснительно: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Можно?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Они сели за стол. Мария Петровна с непонятной настороженностью, с неверием, улыбаясь ему своими близорукими глазами, быстро повторяла: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Ну вот, Паша, ты приехал... не узнать. Ты в командировку, по делам?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- Я проездом, Мария Петровна, - ответил он и не сказал, что отдыхал на </w:t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lastRenderedPageBreak/>
        <w:t>юге, о чем говорить было, наверно, легкомысленно и неудобно.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- Мы сейчас с тобой чай... Подожди, подожди, мы сейчас чай. - И она встала и внезапно снова, как бы обессиленно, села, положив тонкие руки на стол, </w:t>
      </w:r>
      <w:proofErr w:type="spell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неверяще</w:t>
      </w:r>
      <w:proofErr w:type="spell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улыбнулась. - Да, да, Паша... Совсем не ожидала. Вот Паша Сафонов...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Мария Петровна, чай не надо, - смущенно проговорил он. - Я только что поужинал...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Пить чай ему не хотелось; хотелось ему только вот так сидеть за столом, смотреть на Марию Петровну, говорить, спрашивать... Но Мария Петровна, вроде не слушая его, взяла чайник, движения ее показались ему стесненными.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Я сейчас, Паша... Прости, что я называю тебя так. Ты ведь теперь...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Она не договорила, вышла на кухню, и тут, приходя в себя, Павел Георгиевич вздохнул </w:t>
      </w:r>
      <w:proofErr w:type="spell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освобожденно</w:t>
      </w:r>
      <w:proofErr w:type="spell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, провел ладонью по лбу, огляделся. Она была, как и до войны, одинока и жила в той же маленькой комнатке с одним окном в сад.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Все было по-прежнему: стол, кровать, цветной коврик на стене, какая-то вышивка на тумбочке, широкий вместительный шкаф, набитый книгами; посреди стола - чернильница, стопка тетрадей, сбоку - красный, аккуратно отточенный карандаш.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В этой комнатке он был лишь один раз. Его вызвала Мария Петровна и хмурилась, говорила с ним строго: кажется, тогда он сделал прыгающую чернильницу и поставил ее на стол преподавательнице немецкого языка. Сейчас Сафонов просто не поверил: пропасть времени лежала между прежним </w:t>
      </w:r>
      <w:proofErr w:type="spell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Пашкой</w:t>
      </w:r>
      <w:proofErr w:type="spell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и настоящим Павлом Георгиевичем, конструктором, вот в эту минуту не без смущения сидящим за этим столом.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Вошла Мария Петровна с чайником, весело сказала: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Все готово! Ну, Паша, рассказывай о себе, что ты, как? А впрочем, я многое о тебе знаю. Из газет, статьи, книгу твою читала. Ты женился? - поспешно спросила она.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Да, Мария Петровна, - ответил Сафонов.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Она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подозрительно-ласково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посмотрела на него.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Счастлив?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Как будто, Мария Петровна. У меня сын.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Она, точно не расслышав, сейчас же сказала: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-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Ну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хорошо! А как работа? Над чем работаешь?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Над новой конструкцией, Мария Петровна.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Ну и как? Удачно?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Пока не знаю. Знаете что, Мария Петровна, давайте говорить о прошлом, о школе...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lastRenderedPageBreak/>
        <w:t>     Мария Петровна покачала головой, проговорила задумчиво: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Я хорошо помню ваш класс. Довоенный класс. Это были озорные, способные мальчишки. И хорошо помню твою дружбу с Витей Снегиревым.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А помните, Мария Петровна, как вы мне ставили "плохо" по алгебре? В седьмом классе, кажется...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Да. За то, что ты не делал домашних заданий, надеялся, что кривая вывезет. А математика прекрасно тебе давалась. Но ты был ленив.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Мария Петровна, а помните, я устроил систему шпаргалок?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Это то изобретение, когда шпаргалка двигалась по ниточке между партами?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Да! - Павел Георгиевич засмеялся. - А прыгающая чернильница? Нет, сейчас бы я до такой штуки не додумался. Помню: сидел ночь, ломал голову, высчитывал мощность пружинки, чтоб чернильница подпрыгнула именно в тот момент, когда преподаватель макнет ручку.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Мария Петровна прищурилась, словно сдерживая улыбку.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- А я хорошо помню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другое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; как ты, Паша, стоял вот перед этим столом...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Она не договорила, налила в чашки чай, взяла ложечку, задумалась и спросила: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Ты помнишь Мишу Шехтера?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Ну конечно! Завидовал ему! Мы в классе зачитывали его сочинения: "Образ Татьяны", "Горе от ума". У меня ничего не получалось.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Он стал журналистом, - медленно проговорила Мария Петровна. - Ездит по всей стране, за границу, Часто читаю его статьи. И часто вспоминаю...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Он заезжал?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Нет.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- Да, - сказал Сафонов. - Разлетелись... Я слышал, Витька Снегирев - директор завода на Урале. Не думал! </w:t>
      </w:r>
      <w:proofErr w:type="spell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Игнатцев</w:t>
      </w:r>
      <w:proofErr w:type="spell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Сенька - начальник главка, слышали? Я его встречал в Москве.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Солидный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, не узнать. А он не заезжал?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Что? - спросила Мария Петровна и, опустив глаза, тихонько кивнула: - Ты пей чай, Паша...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- Мария Петровна, а кто заходил к вам, кого вы встречали еще из нашего класса? - возбужденно спросил Сафонов. - Гришу Самойлова видели? Артист. Помните, он корчил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рожи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, а вы ему сказали, что у него способности? Занятный был парень.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Я его видела только в кино, Паша.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Я тоже. Неужели не приезжал?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Мария Петровна не ответила, она, наклонив голову, мешала ложечкой в чашечке, и он увидел на ее пальце </w:t>
      </w:r>
      <w:proofErr w:type="spell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неотмывшееся</w:t>
      </w:r>
      <w:proofErr w:type="spell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чернильное пятно, перевел взгляд на ее источенное лицо и с какой-то внезапной жалостью, с любовью </w:t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lastRenderedPageBreak/>
        <w:t>увидел морщины вокруг ее губ, ее тонкую, слабую шею, коротко подстриженные, сплошь белые волосы, и что-то больно, тоскливо сжалось у Павла Георгиевича в груди.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Он подумал, что, если бы она умерла, он не знал бы этого. И не знали бы другие...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Мария Петровна, - еле слышным голосом повторил Сафонов, - Витя Снегирев, значит, не был у вас? Кажется, он в прошлом году заезжал сюда.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Она сидела, по-прежнему наклонив голову, и только замедлила движение ложечки в чашке.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Нет, не был...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А кто был?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Что? Ты, пожалуйста, пей чай. Остынет.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- Мария Петровна, а интересно, кто-нибудь пишет вам? Помните, был Володя Бойков, Нина </w:t>
      </w:r>
      <w:proofErr w:type="spell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Винокурова</w:t>
      </w:r>
      <w:proofErr w:type="spell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? Боря </w:t>
      </w:r>
      <w:proofErr w:type="spell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Гмыря</w:t>
      </w:r>
      <w:proofErr w:type="spell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? Что-нибудь знаете о них?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Мария Петровна, опять не ответив, оглянулась на окно, там чернел сад, сквозь деревья </w:t>
      </w:r>
      <w:proofErr w:type="spell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пульсирующе</w:t>
      </w:r>
      <w:proofErr w:type="spell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замелькал свет проходившего троллейбуса.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Нет, Паша, - сказала она. - Ко мне часто заходит Коля Сибирцев. Он работает на шахте. У него неудачно сложилась жизнь. Он часто заходит.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Сафонов смутно помнил Колю </w:t>
      </w:r>
      <w:proofErr w:type="spell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Сибирцева</w:t>
      </w:r>
      <w:proofErr w:type="spell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. Этот парень был, кажется, тихий, робкий, ничем не приметный, никакими особыми способностями не отличался, и Павел Георгиевич едва-едва представил его лицо.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Плохо помню его, - пожав плечами, сказал он. - Забыл!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Очень плохо, - не то насмешливо, не то осуждающе проговорила Мария Петровна.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Они помолчали. Но от этих последних слов "очень плохо" Сафонову стало не по себе, он понял двойной их смысл. В наступившей тишине он придвинул чашку, неловко потянулся за сахаром и увидел, что Мария Петровна ищущим, долгим взглядом смотрит на книжный шкаф. Он тоже посмотрел и заметил в первом ряду знакомый корешок своей последней книги по самолетостроению.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Мария Петровна, - тихо и полувопросительно проговорил он.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Что, Паша?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У вас, Мария Петровна, моя книга? - проговорил вполголоса Сафонов и тотчас замолчал, вспомнив, что эту книгу он не присылал ей.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Да, я читала.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Тогда он встал, вынул из шкафа свою книгу "Конструкция самолетов", полистал и, чувствуя, что лицо его начинает жарко гореть, проговорил сконфуженно, с глупой готовностью: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Мария Петровна, я вам надпишу. Разрешите?..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Неожиданно из книги выпал маленький листок, он торопливо поднял его, </w:t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lastRenderedPageBreak/>
        <w:t>ясно увидел свой портрет, вырезанный из газеты, и ошеломленно оглянулся на Марию Петровну, - она мешала ложечкой и очень быстро говорила: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Неплохая" книга... Прочитала с интересом. А это из "Правды", Паша. Когда я увидела, я дала тебе телеграмму.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Он так же поспешно, точно скрывая нечто порочащее его, неприятное, спрятал листок в книгу и, охваченный стыдом и ненавистью к себе, теперь отчетливо и хорошо вспомнил, что он действительно получил телеграмму два года назад среди кучи других поздравительных телеграмм и не ответил на нее, хотя ответил на другие.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Сафонов неясно помнил, что написал на книге, но хорошо помнил, как они прощались: он как-то стыдливо снял свой роскошный плащ, который висел рядом с потертым пальто старой учительницы, и с </w:t>
      </w:r>
      <w:proofErr w:type="spell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непроходящим</w:t>
      </w:r>
      <w:proofErr w:type="spell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ощущением вины поклонился. Она зажгла в передней свет, вышла проводить.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Он молчал. Мария Петровна, тоже помолчав, вдруг спросила робко: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Скажи, Паша, хоть капелька моей доли есть в твоей работе? Хоть что-нибудь...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Мария Петровна, что вы говорите? - в замешательстве забормотал он. - Если бы не вы!..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Она посмотрела ему в глаза, сказала вздрагивающим голосом: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- Ты думаешь, я не рада? Какой гость был у меня! Ты думаешь, я не скажу об этом завтра своим ученикам?.. Иди, Паша, больших успехов тебе. Будь счастлив...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Они простились. Он быстро пошел по дорожке ночного сада. И не </w:t>
      </w:r>
      <w:bookmarkStart w:id="0" w:name="_GoBack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выдержал, оглянулся. Дверь передней была еще распахнута, и в темный парк </w:t>
      </w:r>
      <w:bookmarkEnd w:id="0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падал желтый косяк света. Мария Петровна стояла на крыльце, и худенькая, неподвижная фигурка ее отчетливо чернела в проеме двери.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 Всю дорогу до Москвы Сафонов не мог успокоиться, переживал чувство жгучего, невыносимого стыда. Он думал о Витьке Снегиреве, о Шехтере, о Самойлове - </w:t>
      </w:r>
      <w:proofErr w:type="gramStart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о</w:t>
      </w:r>
      <w:proofErr w:type="gramEnd"/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всех, с кем долгие годы учился когда-то, и хотелось ему достать их адреса, написать им гневные, уничтожающие письма. Но он не знал их адресов. Потом он хотел написать Марии Петровне длинное извинительное письмо, но с ужасом и отчаянием подумал, что не знает номера ее дома.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На большой станции Сафонов, хмурый, взволнованный, вышел из вагона. Он зашел на почту и, поколебавшись, дал телеграмму на адрес школы, на имя Марии Петровны. В телеграмме этой было два слова:</w:t>
      </w:r>
      <w:r w:rsidRPr="000E600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0E600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0E600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 "Простите нас".</w:t>
      </w:r>
    </w:p>
    <w:p w:rsidR="00837997" w:rsidRPr="000E6007" w:rsidRDefault="00837997" w:rsidP="001A4BA8">
      <w:pPr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</w:pPr>
    </w:p>
    <w:p w:rsidR="00837997" w:rsidRPr="000E6007" w:rsidRDefault="00837997" w:rsidP="0083799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 xml:space="preserve">Осколок снаряда порвал струны на скрипке. Осталась только одна, последняя. Запасных струн у музыканта Егорова не </w:t>
      </w:r>
      <w:proofErr w:type="gramStart"/>
      <w:r w:rsidRPr="000E6007">
        <w:rPr>
          <w:color w:val="000000"/>
          <w:sz w:val="28"/>
          <w:szCs w:val="28"/>
        </w:rPr>
        <w:t>было и достать их было</w:t>
      </w:r>
      <w:proofErr w:type="gramEnd"/>
      <w:r w:rsidRPr="000E6007">
        <w:rPr>
          <w:color w:val="000000"/>
          <w:sz w:val="28"/>
          <w:szCs w:val="28"/>
        </w:rPr>
        <w:t xml:space="preserve"> негде, потому что дело происходило осенью 1941 года на осажденном острове </w:t>
      </w:r>
      <w:proofErr w:type="spellStart"/>
      <w:r w:rsidRPr="000E6007">
        <w:rPr>
          <w:color w:val="000000"/>
          <w:sz w:val="28"/>
          <w:szCs w:val="28"/>
        </w:rPr>
        <w:t>Эзеле</w:t>
      </w:r>
      <w:proofErr w:type="spellEnd"/>
      <w:r w:rsidRPr="000E6007">
        <w:rPr>
          <w:color w:val="000000"/>
          <w:sz w:val="28"/>
          <w:szCs w:val="28"/>
        </w:rPr>
        <w:t>, в Балтийском море, на небольшом его клочке, — где советские воины отбивали непрерывные атаки немцев.</w:t>
      </w:r>
    </w:p>
    <w:p w:rsidR="00837997" w:rsidRPr="000E6007" w:rsidRDefault="00837997" w:rsidP="0083799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 xml:space="preserve">Война застала в </w:t>
      </w:r>
      <w:proofErr w:type="spellStart"/>
      <w:r w:rsidRPr="000E6007">
        <w:rPr>
          <w:color w:val="000000"/>
          <w:sz w:val="28"/>
          <w:szCs w:val="28"/>
        </w:rPr>
        <w:t>Эзеле</w:t>
      </w:r>
      <w:proofErr w:type="spellEnd"/>
      <w:r w:rsidRPr="000E6007">
        <w:rPr>
          <w:color w:val="000000"/>
          <w:sz w:val="28"/>
          <w:szCs w:val="28"/>
        </w:rPr>
        <w:t xml:space="preserve"> нескольких советских актеров — мужчин и женщин. Днем </w:t>
      </w:r>
      <w:proofErr w:type="gramStart"/>
      <w:r w:rsidRPr="000E6007">
        <w:rPr>
          <w:color w:val="000000"/>
          <w:sz w:val="28"/>
          <w:szCs w:val="28"/>
        </w:rPr>
        <w:t>мужчины вместе с бойцами рыли</w:t>
      </w:r>
      <w:proofErr w:type="gramEnd"/>
      <w:r w:rsidRPr="000E6007">
        <w:rPr>
          <w:color w:val="000000"/>
          <w:sz w:val="28"/>
          <w:szCs w:val="28"/>
        </w:rPr>
        <w:t xml:space="preserve"> окопы и отбивали немецкие атаки, а женщины перевязывали раненых и стирали бойцам белье. Ночью, если не было боя, актеры устраивали концерты и спектакли на маленьких полянах в лесу.</w:t>
      </w:r>
    </w:p>
    <w:p w:rsidR="00837997" w:rsidRPr="000E6007" w:rsidRDefault="00837997" w:rsidP="008379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        — </w:t>
      </w:r>
      <w:r w:rsidRPr="000E6007">
        <w:rPr>
          <w:rStyle w:val="apple-converted-space"/>
          <w:color w:val="000000"/>
          <w:sz w:val="28"/>
          <w:szCs w:val="28"/>
        </w:rPr>
        <w:t> </w:t>
      </w:r>
      <w:r w:rsidRPr="000E6007">
        <w:rPr>
          <w:color w:val="000000"/>
          <w:sz w:val="28"/>
          <w:szCs w:val="28"/>
        </w:rPr>
        <w:t>Хорошо, — скажете  </w:t>
      </w:r>
      <w:r w:rsidRPr="000E6007">
        <w:rPr>
          <w:rStyle w:val="apple-converted-space"/>
          <w:color w:val="000000"/>
          <w:sz w:val="28"/>
          <w:szCs w:val="28"/>
        </w:rPr>
        <w:t> </w:t>
      </w:r>
      <w:r w:rsidRPr="000E6007">
        <w:rPr>
          <w:color w:val="000000"/>
          <w:sz w:val="28"/>
          <w:szCs w:val="28"/>
        </w:rPr>
        <w:t>вы, — конечно, в темноте  </w:t>
      </w:r>
      <w:r w:rsidRPr="000E6007">
        <w:rPr>
          <w:rStyle w:val="apple-converted-space"/>
          <w:color w:val="000000"/>
          <w:sz w:val="28"/>
          <w:szCs w:val="28"/>
        </w:rPr>
        <w:t> </w:t>
      </w:r>
      <w:r w:rsidRPr="000E6007">
        <w:rPr>
          <w:color w:val="000000"/>
          <w:sz w:val="28"/>
          <w:szCs w:val="28"/>
        </w:rPr>
        <w:t>можно слушать пение или музыку, но непонятно, как актеры ухитрялись разыгрывать спектакли в ночном лесу. Что в этом мраке могли увидеть зрители?</w:t>
      </w:r>
    </w:p>
    <w:p w:rsidR="00837997" w:rsidRPr="000E6007" w:rsidRDefault="00837997" w:rsidP="0083799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Но война и отсутствие света по ночам создали свои традиции и выдумки. Как только начинался спектакль, зрители наводили на актеров узкие лучи карманных электрических фонариков. Лучи эти все время перелетали, как маленькие огненные птицы, с одного лица на другое в зависимости от того, кто из актеров в это время говорил.</w:t>
      </w:r>
    </w:p>
    <w:p w:rsidR="00837997" w:rsidRPr="000E6007" w:rsidRDefault="00837997" w:rsidP="0083799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 xml:space="preserve">На Егорова зрители никогда не наводили лучи фонариков. Всегда он играл в темноте, и единственной точкой света, </w:t>
      </w:r>
      <w:proofErr w:type="gramStart"/>
      <w:r w:rsidRPr="000E6007">
        <w:rPr>
          <w:color w:val="000000"/>
          <w:sz w:val="28"/>
          <w:szCs w:val="28"/>
        </w:rPr>
        <w:t>какую</w:t>
      </w:r>
      <w:proofErr w:type="gramEnd"/>
      <w:r w:rsidRPr="000E6007">
        <w:rPr>
          <w:color w:val="000000"/>
          <w:sz w:val="28"/>
          <w:szCs w:val="28"/>
        </w:rPr>
        <w:t xml:space="preserve"> он часто видел перед собой, была большая звезда. Она лежала на краю моря, как забытый маяк.</w:t>
      </w:r>
    </w:p>
    <w:p w:rsidR="00837997" w:rsidRPr="000E6007" w:rsidRDefault="00837997" w:rsidP="0083799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Струны на скрипке были порваны, и Егоров больше не мог играть. На первом же ночном концерте он сказал об этом невидимым зрителям. Неожиданно из лесной темноты чей-то молодой голос неуверенно ответил:</w:t>
      </w:r>
    </w:p>
    <w:p w:rsidR="00837997" w:rsidRPr="000E6007" w:rsidRDefault="00837997" w:rsidP="008379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        — </w:t>
      </w:r>
      <w:r w:rsidRPr="000E6007">
        <w:rPr>
          <w:rStyle w:val="apple-converted-space"/>
          <w:color w:val="000000"/>
          <w:sz w:val="28"/>
          <w:szCs w:val="28"/>
        </w:rPr>
        <w:t> </w:t>
      </w:r>
      <w:r w:rsidRPr="000E6007">
        <w:rPr>
          <w:color w:val="000000"/>
          <w:sz w:val="28"/>
          <w:szCs w:val="28"/>
        </w:rPr>
        <w:t>А Паганини играл и на одной струне…</w:t>
      </w:r>
    </w:p>
    <w:p w:rsidR="00837997" w:rsidRPr="000E6007" w:rsidRDefault="00837997" w:rsidP="0083799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Паганини! Разве Егоров мог равняться с ним, с великим музыкантом!</w:t>
      </w:r>
    </w:p>
    <w:p w:rsidR="00837997" w:rsidRPr="000E6007" w:rsidRDefault="00837997" w:rsidP="0083799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Все же он медленно поднял скрипку к плечу. Звезда спокойно горела на краю залива. Свет ее не мерцал, не переливался, как всегда. Егоров заиграл. И неожиданно одна струна запела с такой же силой и нежностью, как могли бы петь все струны.</w:t>
      </w:r>
    </w:p>
    <w:p w:rsidR="00837997" w:rsidRPr="000E6007" w:rsidRDefault="00837997" w:rsidP="0083799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Тотчас вспыхнули электрические фонарики. Впервые их лучи ударили в лицо Егорова, и он закрыл глаза. Играть было легко, будто сухие, легкие пальцы Паганини водили по изуродованной скрипке.</w:t>
      </w:r>
    </w:p>
    <w:p w:rsidR="00837997" w:rsidRPr="000E6007" w:rsidRDefault="00837997" w:rsidP="0083799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...В коротком антракте войны, в глухом лесу, где пахло вереском и гарью, звенела и росла мелодия Чайковского, и от ее томительного напева, казалось, разорвется, не выдержит сердце.            </w:t>
      </w:r>
    </w:p>
    <w:p w:rsidR="00837997" w:rsidRPr="000E6007" w:rsidRDefault="00837997" w:rsidP="0083799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И последняя струна, действительно, не выдержала силы звуков и порвалась. Сразу же свет фонариков перелетел с лица Егорова на скрипку. Скрипка замолчала надолго. И свет фонариков погас. Толпа слушателей только вздохнула.</w:t>
      </w:r>
    </w:p>
    <w:p w:rsidR="00837997" w:rsidRPr="000E6007" w:rsidRDefault="00837997" w:rsidP="0083799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 xml:space="preserve">Я рассказываю подлинный случай. Поэтому напрасно вы будете ждать ловко придуманной развязки. Егорову не на чем было играть, он стал </w:t>
      </w:r>
      <w:r w:rsidRPr="000E6007">
        <w:rPr>
          <w:color w:val="000000"/>
          <w:sz w:val="28"/>
          <w:szCs w:val="28"/>
        </w:rPr>
        <w:lastRenderedPageBreak/>
        <w:t>обыкновенным бойцом в обыкновенном отряде. И во время одного ночного боя советский воин отдал свою жизнь за Родину.</w:t>
      </w:r>
    </w:p>
    <w:p w:rsidR="00837997" w:rsidRPr="000E6007" w:rsidRDefault="00837997" w:rsidP="0083799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Его похоронили в грубой песчаной земле. Накрапывал дождь. Море затянуло туманом...</w:t>
      </w:r>
    </w:p>
    <w:p w:rsidR="00837997" w:rsidRPr="000E6007" w:rsidRDefault="00837997" w:rsidP="0083799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Скрипку Егорова бойцы положили в футляр, зашили в старое байковое одеяло и передали летчику, улетавшему в Ленинград. Летчик сразу же набрал высоту, чтобы уйти от немецких зениток. Десятки огней вспыхивали за хвостом самолета.</w:t>
      </w:r>
    </w:p>
    <w:p w:rsidR="00837997" w:rsidRPr="000E6007" w:rsidRDefault="00837997" w:rsidP="0083799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В Ленинграде летчик отнес скрипку к известному дирижеру. Тот взял ее двумя пальцами, взвесил в воздухе и улыбнулся; это была итальянская скрипка, потерявшая вес от старости и многолетнего пения.</w:t>
      </w:r>
    </w:p>
    <w:p w:rsidR="00837997" w:rsidRPr="000E6007" w:rsidRDefault="00837997" w:rsidP="008379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        — Я передам ее лучшему скрипачу нашего оркестра,— сказал летчику дирижер.</w:t>
      </w:r>
    </w:p>
    <w:p w:rsidR="00837997" w:rsidRPr="000E6007" w:rsidRDefault="00837997" w:rsidP="0083799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Где теперь эта скрипка — я не знаю. Но где бы она ни была, она играет прекрасные мелодии, знакомые нам и любимые нами, как каждое слово Пушкина, Шекспира и Генриха Гейне. Она играет мелодии Чайковского, заставляя сердца слушателей дрожать от гордости за гений своей страны, за гений человека.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ТРИДЦАТЬ ТРИ БОГАТЫРЯ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было 33. Как в сказке. 33 богатыря. 33 </w:t>
      </w:r>
      <w:proofErr w:type="gramStart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отважных</w:t>
      </w:r>
      <w:proofErr w:type="gramEnd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советских солдата. Западнее Сталинграда защищали бойцы важную высоту. Не смогли здесь фашисты вперёд прорваться. Обошли высоту фашисты. Попали бойцы в окружение.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Не дрогнули смельчаки, 27 танков подбили в бою герои. Уничтожили 150 фашистов.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Кончились боеприпасы. Прорвались солдаты сквозь окружение. Вернулись к своим войскам. Все оказались целы, все невредимы. Лишь один рядовой Жезлов неопасно осколком ранен.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Обступили солдаты героев. Интересно узнать подробности. Вот стоит Семён </w:t>
      </w:r>
      <w:proofErr w:type="spellStart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Калита</w:t>
      </w:r>
      <w:proofErr w:type="spellEnd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Отличился в бою </w:t>
      </w:r>
      <w:proofErr w:type="spellStart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Калита</w:t>
      </w:r>
      <w:proofErr w:type="spellEnd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. Первым уничтожил фашистский танк.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— А ну, расскажи, расскажи про геройство, — атаковали его солдаты.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Засмущался Семён </w:t>
      </w:r>
      <w:proofErr w:type="spellStart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Калита</w:t>
      </w:r>
      <w:proofErr w:type="spellEnd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— Да я</w:t>
      </w:r>
      <w:proofErr w:type="gramStart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… Д</w:t>
      </w:r>
      <w:proofErr w:type="gramEnd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а что я… Вот Иван Тимофеев. Вот это да. Вот это герой.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И это верно — рядовой Иван Тимофеев уничтожил два неприятельских танка.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Повернулись солдаты к Ивану Тимофееву: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— А ну, расскажи, расскажи про геройство.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Засмущался Иван Тимофеев: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— Да я</w:t>
      </w:r>
      <w:proofErr w:type="gramStart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… Д</w:t>
      </w:r>
      <w:proofErr w:type="gramEnd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а что я… Вот Владимир Пасхальный — вот кто герой. Вот кто лучше других сражался.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И верно. Младший сержант Владимир Пасхальный три фашистских танка вывел из строя. Вот кто герой, конечно.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отпускают солдаты </w:t>
      </w:r>
      <w:proofErr w:type="gramStart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Пасхального</w:t>
      </w:r>
      <w:proofErr w:type="gramEnd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— Ну, ну, расскажи про подвиг.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Засмущался Владимир Пасхальный: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— Да я</w:t>
      </w:r>
      <w:proofErr w:type="gramStart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… Д</w:t>
      </w:r>
      <w:proofErr w:type="gramEnd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а что я… Вот товарищ младший политрук Евтифеев — вот кто из героев герой настоящий.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И верно. Младший политрук Евтифеев подбил четыре фашистских танка. Поражаются солдаты: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— Вот это да!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— Вот так стрелок!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— Провёл, выходит, среди фашистов политбеседу!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Окружили солдаты политрука: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— Товарищ Евтифеев, расскажи про геройство.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Усмехнулся Евтифеев, начал рассказывать.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Рассказал о героях: о младшем сержанте Михаиле </w:t>
      </w:r>
      <w:proofErr w:type="spellStart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Мингалеве</w:t>
      </w:r>
      <w:proofErr w:type="spellEnd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солдате Николае </w:t>
      </w:r>
      <w:proofErr w:type="spellStart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Власкине</w:t>
      </w:r>
      <w:proofErr w:type="spellEnd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старшине Дмитрии </w:t>
      </w:r>
      <w:proofErr w:type="spellStart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Пуказове</w:t>
      </w:r>
      <w:proofErr w:type="spellEnd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других бойцах.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— Про себя, про себя! — закричали солдаты.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Засмущался Евтифеев.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Да я… — Глянул вокруг, увидел Семёна </w:t>
      </w:r>
      <w:proofErr w:type="spellStart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Калиту</w:t>
      </w:r>
      <w:proofErr w:type="spellEnd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того, кто первым подбил неприятельский танк: — Вот пусть вам Семён </w:t>
      </w:r>
      <w:proofErr w:type="spellStart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Калита</w:t>
      </w:r>
      <w:proofErr w:type="spellEnd"/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себя расскажет. Он всему положил начало…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Сталинград. Штаб Сталинградского фронта. Командующий фронтом генерал-полковник Андрей Иванович Ерёменко.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Доложили о подвиге 33-х отважных генералу Ерёменко: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— Товарищ командующий, подбили двадцать семь танков. Живыми назад вернулись.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— Двадцать семь?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— Так точно, двадцать семь.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— Герои, — сказал Ерёменко, — герои. — Помолчал, добавил: — А то, что смерть победили, что жизнь сберегли, — дважды они герои. Богатыри!</w:t>
      </w:r>
    </w:p>
    <w:p w:rsidR="00837997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007">
        <w:rPr>
          <w:rFonts w:ascii="Times New Roman" w:hAnsi="Times New Roman" w:cs="Times New Roman"/>
          <w:color w:val="000000" w:themeColor="text1"/>
          <w:sz w:val="28"/>
          <w:szCs w:val="28"/>
        </w:rPr>
        <w:t>33 советских богатыря — так и окрестили солдаты героев прославленной высоты. А вскоре и награды пришли к героям. Ордена и медали засверкали у них на груди.</w:t>
      </w:r>
    </w:p>
    <w:p w:rsidR="00FF5F92" w:rsidRPr="000E6007" w:rsidRDefault="00FF5F92" w:rsidP="00FF5F92">
      <w:pPr>
        <w:rPr>
          <w:rFonts w:ascii="Times New Roman" w:hAnsi="Times New Roman" w:cs="Times New Roman"/>
          <w:color w:val="3F3F3F"/>
          <w:sz w:val="28"/>
          <w:szCs w:val="28"/>
        </w:rPr>
      </w:pPr>
      <w:r w:rsidRPr="000E6007">
        <w:rPr>
          <w:rFonts w:ascii="Times New Roman" w:hAnsi="Times New Roman" w:cs="Times New Roman"/>
          <w:color w:val="3F3F3F"/>
          <w:sz w:val="28"/>
          <w:szCs w:val="28"/>
        </w:rPr>
        <w:t>Автор рассказов — Сергей Алексеев</w:t>
      </w:r>
    </w:p>
    <w:p w:rsidR="00FF5F92" w:rsidRPr="000E6007" w:rsidRDefault="00FF5F92" w:rsidP="00FF5F92">
      <w:pPr>
        <w:rPr>
          <w:rFonts w:ascii="Times New Roman" w:hAnsi="Times New Roman" w:cs="Times New Roman"/>
          <w:color w:val="3F3F3F"/>
          <w:sz w:val="28"/>
          <w:szCs w:val="28"/>
        </w:rPr>
      </w:pPr>
    </w:p>
    <w:p w:rsidR="00FF5F92" w:rsidRPr="000E6007" w:rsidRDefault="00FF5F92" w:rsidP="00FF5F92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Платонов Андрей Платонович</w:t>
      </w:r>
    </w:p>
    <w:p w:rsidR="00FF5F92" w:rsidRPr="000E6007" w:rsidRDefault="00FF5F92" w:rsidP="00FF5F92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</w:t>
      </w:r>
    </w:p>
    <w:p w:rsidR="00FF5F92" w:rsidRPr="000E6007" w:rsidRDefault="00FF5F92" w:rsidP="00FF5F92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</w:t>
      </w:r>
    </w:p>
    <w:p w:rsidR="00FF5F92" w:rsidRPr="000E6007" w:rsidRDefault="00FF5F92" w:rsidP="00FF5F92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МАЛЕНЬКИЙ СОЛДАТ</w:t>
      </w:r>
    </w:p>
    <w:p w:rsidR="00FF5F92" w:rsidRPr="000E6007" w:rsidRDefault="00FF5F92" w:rsidP="00FF5F92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</w:t>
      </w:r>
    </w:p>
    <w:p w:rsidR="00FF5F92" w:rsidRPr="000E6007" w:rsidRDefault="00FF5F92" w:rsidP="00FF5F92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Рассказ</w:t>
      </w:r>
    </w:p>
    <w:p w:rsidR="00FF5F92" w:rsidRPr="000E6007" w:rsidRDefault="00FF5F92" w:rsidP="00FF5F92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</w:t>
      </w:r>
    </w:p>
    <w:p w:rsidR="00FF5F92" w:rsidRPr="000E6007" w:rsidRDefault="00FF5F92" w:rsidP="00FF5F92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</w:t>
      </w:r>
    </w:p>
    <w:p w:rsidR="00FF5F92" w:rsidRPr="000E6007" w:rsidRDefault="00FF5F92" w:rsidP="00FF5F92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Недалеко от линии фронта, внутри уцелевшего вокзала, сладко храпели уснувшие на полу красноармейцы; счастье отдыха было запечатлено на их усталых лицах.</w:t>
      </w:r>
    </w:p>
    <w:p w:rsidR="00FF5F92" w:rsidRPr="000E6007" w:rsidRDefault="00FF5F92" w:rsidP="00FF5F92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На втором пути тихо шипел котел горячего дежурного паровоза, будто пел однообразный, успокаивающий голос из давно покинутого дома. Но в одном углу вокзального помещения, где горела керосиновая лампа, люди изредка шептали друг другу уговаривающие слова, а затем и они впали в безмолвие.</w:t>
      </w:r>
    </w:p>
    <w:p w:rsidR="00FF5F92" w:rsidRPr="000E6007" w:rsidRDefault="00FF5F92" w:rsidP="00FF5F92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</w:t>
      </w:r>
      <w:proofErr w:type="gramStart"/>
      <w:r w:rsidRPr="000E6007">
        <w:rPr>
          <w:color w:val="000000"/>
          <w:sz w:val="28"/>
          <w:szCs w:val="28"/>
        </w:rPr>
        <w:t xml:space="preserve">Там стояли два майора, похожие один на другого не внешними признаками, но общей </w:t>
      </w:r>
      <w:proofErr w:type="spellStart"/>
      <w:r w:rsidRPr="000E6007">
        <w:rPr>
          <w:color w:val="000000"/>
          <w:sz w:val="28"/>
          <w:szCs w:val="28"/>
        </w:rPr>
        <w:t>добротою</w:t>
      </w:r>
      <w:proofErr w:type="spellEnd"/>
      <w:r w:rsidRPr="000E6007">
        <w:rPr>
          <w:color w:val="000000"/>
          <w:sz w:val="28"/>
          <w:szCs w:val="28"/>
        </w:rPr>
        <w:t xml:space="preserve"> морщинистых загорелых лиц; каждый из них держал руку мальчика в своей руке, а ребенок умоляюще смотрел на командиров.</w:t>
      </w:r>
      <w:proofErr w:type="gramEnd"/>
      <w:r w:rsidRPr="000E6007">
        <w:rPr>
          <w:color w:val="000000"/>
          <w:sz w:val="28"/>
          <w:szCs w:val="28"/>
        </w:rPr>
        <w:t xml:space="preserve"> Руку одного майора ребенок не отпускал от себя, прильнув затем к ней лицом, а от руки другого осторожно старался освободиться. На вид ребенку было лет десять, а одет он был как бывалый боец - в серую шинель, обношенную и прижавшуюся к его телу, в пилотку и в сапоги, пошитые, видно, по мерке, на детскую ногу. Его маленькое лицо, худое, обветренное, но не истощенное, приспособленное и уже привычное к жизни, </w:t>
      </w:r>
      <w:r w:rsidRPr="000E6007">
        <w:rPr>
          <w:color w:val="000000"/>
          <w:sz w:val="28"/>
          <w:szCs w:val="28"/>
        </w:rPr>
        <w:lastRenderedPageBreak/>
        <w:t>обращено было теперь к одному майору; светлые глаза ребенка ясно обнажали его грусть, словно они были живою поверхностью его сердца; он тосковал, что разлучается с отцом или старшим другом, которым, должно быть, доводился ему майор.</w:t>
      </w:r>
    </w:p>
    <w:p w:rsidR="00FF5F92" w:rsidRPr="000E6007" w:rsidRDefault="00FF5F92" w:rsidP="00FF5F92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 xml:space="preserve"> Второй майор привлекал ребенка за руку к себе и ласкал его, утешая, но мальчик, не отымая своей руки, оставался к нему равнодушным. Первый майор тоже был опечален, и он шептал ребенку, что скоро возьмет его к </w:t>
      </w:r>
      <w:proofErr w:type="gramStart"/>
      <w:r w:rsidRPr="000E6007">
        <w:rPr>
          <w:color w:val="000000"/>
          <w:sz w:val="28"/>
          <w:szCs w:val="28"/>
        </w:rPr>
        <w:t>себе</w:t>
      </w:r>
      <w:proofErr w:type="gramEnd"/>
      <w:r w:rsidRPr="000E6007">
        <w:rPr>
          <w:color w:val="000000"/>
          <w:sz w:val="28"/>
          <w:szCs w:val="28"/>
        </w:rPr>
        <w:t xml:space="preserve"> и они снова встретятся для неразлучной жизни, а сейчас они расстаются на недолгое время. Мальчик верил ему, однако и сама правда не могла утешить его сердца, привязанного лишь к одному человеку и желавшего быть с ним постоянно и вблизи, а </w:t>
      </w:r>
      <w:proofErr w:type="gramStart"/>
      <w:r w:rsidRPr="000E6007">
        <w:rPr>
          <w:color w:val="000000"/>
          <w:sz w:val="28"/>
          <w:szCs w:val="28"/>
        </w:rPr>
        <w:t>не вдалеке</w:t>
      </w:r>
      <w:proofErr w:type="gramEnd"/>
      <w:r w:rsidRPr="000E6007">
        <w:rPr>
          <w:color w:val="000000"/>
          <w:sz w:val="28"/>
          <w:szCs w:val="28"/>
        </w:rPr>
        <w:t>. Ребенок знал уже, что такое даль расстояния и время войны, - людям оттуда трудно вернуться друг к другу, поэтому он не хотел разлуки, а сердце его не могло быть в одиночестве, оно боялось, что, оставшись одно, умрет. И в последней своей просьбе и надежде мальчик смотрел на майора, который должен оставить его с чужим человеком.</w:t>
      </w:r>
    </w:p>
    <w:p w:rsidR="00FF5F92" w:rsidRPr="000E6007" w:rsidRDefault="00FF5F92" w:rsidP="00FF5F92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 xml:space="preserve"> Второй майор привлекал ребенка за руку к себе и ласкал его, утешая, но мальчик, не отымая своей руки, оставался к нему равнодушным. Первый майор тоже был опечален, и он шептал ребенку, что скоро возьмет его к </w:t>
      </w:r>
      <w:proofErr w:type="gramStart"/>
      <w:r w:rsidRPr="000E6007">
        <w:rPr>
          <w:color w:val="000000"/>
          <w:sz w:val="28"/>
          <w:szCs w:val="28"/>
        </w:rPr>
        <w:t>себе</w:t>
      </w:r>
      <w:proofErr w:type="gramEnd"/>
      <w:r w:rsidRPr="000E6007">
        <w:rPr>
          <w:color w:val="000000"/>
          <w:sz w:val="28"/>
          <w:szCs w:val="28"/>
        </w:rPr>
        <w:t xml:space="preserve"> и они снова встретятся для неразлучной жизни, а сейчас они расстаются на недолгое время. Мальчик верил ему, однако и сама правда не могла утешить его сердца, привязанного лишь к одному человеку и желавшего быть с ним постоянно и вблизи, а </w:t>
      </w:r>
      <w:proofErr w:type="gramStart"/>
      <w:r w:rsidRPr="000E6007">
        <w:rPr>
          <w:color w:val="000000"/>
          <w:sz w:val="28"/>
          <w:szCs w:val="28"/>
        </w:rPr>
        <w:t>не вдалеке</w:t>
      </w:r>
      <w:proofErr w:type="gramEnd"/>
      <w:r w:rsidRPr="000E6007">
        <w:rPr>
          <w:color w:val="000000"/>
          <w:sz w:val="28"/>
          <w:szCs w:val="28"/>
        </w:rPr>
        <w:t>. Ребенок знал уже, что такое даль расстояния и время войны, - людям оттуда трудно вернуться друг к другу, поэтому он не хотел разлуки, а сердце его не могло быть в одиночестве, оно боялось, что, оставшись одно, умрет. И в последней своей просьбе и надежде мальчик смотрел на майора, который должен оставить его с чужим человеком.</w:t>
      </w:r>
    </w:p>
    <w:p w:rsidR="00FF5F92" w:rsidRPr="000E6007" w:rsidRDefault="00FF5F92" w:rsidP="00FF5F92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- Ну, Сережа, прощай пока, - сказал тот майор, которого любил ребенок. - Ты особо-то воевать не старайся, подрастешь, тогда будешь. Не лезь на немца и береги себя, чтоб я тебя живым, целым нашел. Ну, чего ты, чего ты, - держись, солдат!</w:t>
      </w:r>
    </w:p>
    <w:p w:rsidR="00FF5F92" w:rsidRPr="000E6007" w:rsidRDefault="00FF5F92" w:rsidP="00FF5F92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Сережа заплакал. Майор поднял его к себе на руки и поцеловал в лицо несколько раз. Потом майор пошел с ребенком к выходу, и второй майор тоже последовал за ними, поручив мне сторожить оставленные вещи.</w:t>
      </w:r>
    </w:p>
    <w:p w:rsidR="00FF5F92" w:rsidRPr="000E6007" w:rsidRDefault="00FF5F92" w:rsidP="00FF5F92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Вернулся ребенок на руках другого майора; он чуждо и робко глядел на командира, хотя этот майор уговаривал его нежными словами и привлекал к себе, как умел.</w:t>
      </w:r>
    </w:p>
    <w:p w:rsidR="00FF5F92" w:rsidRPr="000E6007" w:rsidRDefault="00FF5F92" w:rsidP="00FF5F92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Майор, заменивший ушедшего, долго увещевал умолкшего ребенка, но тот, верный одному чувству и одному человеку, оставался отчужденным.</w:t>
      </w:r>
    </w:p>
    <w:p w:rsidR="00FF5F92" w:rsidRPr="000E6007" w:rsidRDefault="00FF5F92" w:rsidP="00FF5F92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Невдалеке от станции начали бить зенитки. Мальчик вслушался в их гулкие мертвые звуки, и во взоре его появился возбужденный интерес.</w:t>
      </w:r>
    </w:p>
    <w:p w:rsidR="00FF5F92" w:rsidRPr="000E6007" w:rsidRDefault="00FF5F92" w:rsidP="00FF5F92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 xml:space="preserve"> - Их разведчик идет! - сказал он тихо, будто </w:t>
      </w:r>
      <w:proofErr w:type="gramStart"/>
      <w:r w:rsidRPr="000E6007">
        <w:rPr>
          <w:color w:val="000000"/>
          <w:sz w:val="28"/>
          <w:szCs w:val="28"/>
        </w:rPr>
        <w:t>самом</w:t>
      </w:r>
      <w:proofErr w:type="gramEnd"/>
    </w:p>
    <w:p w:rsidR="006D40DC" w:rsidRPr="000E6007" w:rsidRDefault="006D40DC" w:rsidP="006D4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DC" w:rsidRPr="000E6007" w:rsidRDefault="006D40DC" w:rsidP="006D40DC">
      <w:pPr>
        <w:shd w:val="clear" w:color="auto" w:fill="F5F2E7"/>
        <w:spacing w:after="0" w:line="330" w:lineRule="atLeast"/>
        <w:ind w:firstLine="480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Их разведчик идет! - сказал он тихо, будто самому себе. - Высоко идет, и зенитки его не возьмут, туда надо истребителя послать.</w:t>
      </w:r>
    </w:p>
    <w:p w:rsidR="006D40DC" w:rsidRPr="000E6007" w:rsidRDefault="006D40DC" w:rsidP="006D40DC">
      <w:pPr>
        <w:shd w:val="clear" w:color="auto" w:fill="F5F2E7"/>
        <w:spacing w:after="0" w:line="330" w:lineRule="atLeast"/>
        <w:ind w:firstLine="480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Пошлют, - сказал майор. - Там у нас смотрят.</w:t>
      </w:r>
    </w:p>
    <w:p w:rsidR="006D40DC" w:rsidRPr="000E6007" w:rsidRDefault="006D40DC" w:rsidP="006D40DC">
      <w:pPr>
        <w:shd w:val="clear" w:color="auto" w:fill="F5F2E7"/>
        <w:spacing w:after="0" w:line="330" w:lineRule="atLeast"/>
        <w:ind w:firstLine="480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Нужный нам поезд ожидался лишь назавтра, и мы все трое пошли на ночлег в общежитие. Там майор покормил ребенка из своего тяжело нагруженного мешка. "Как он мне надоел за войну, этот мешок, - сказал майор, - и как я ему благодарен!"</w:t>
      </w:r>
    </w:p>
    <w:p w:rsidR="006D40DC" w:rsidRPr="000E6007" w:rsidRDefault="006D40DC" w:rsidP="006D40DC">
      <w:pPr>
        <w:shd w:val="clear" w:color="auto" w:fill="F5F2E7"/>
        <w:spacing w:after="0" w:line="330" w:lineRule="atLeast"/>
        <w:ind w:firstLine="480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Мальчик уснул после еды, и майор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Бахичев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мне про его судьбу.</w:t>
      </w:r>
    </w:p>
    <w:p w:rsidR="006D40DC" w:rsidRPr="000E6007" w:rsidRDefault="006D40DC" w:rsidP="006D40DC">
      <w:pPr>
        <w:shd w:val="clear" w:color="auto" w:fill="F5F2E7"/>
        <w:spacing w:after="0" w:line="330" w:lineRule="atLeast"/>
        <w:ind w:firstLine="480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Сергей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Лабков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сыном полковника и военного врача. Отец и мать его служили в одном полку, поэтому и своего единственного сына они взяли к себе, чтобы он жил при них и рос в армии. Сереже шел теперь десятый год; он близко принимал к сердцу войну и дело отца и уже начал понимать по-настоящему, для чего нужна война. И вот однажды он услышал, как отец говорил в блиндаже с одним офицером и заботился о том, что немцы при отходе обязательно взорвут боезапас его полка. Полк до этого вышел из немецкого охвата - ну, с поспешностью, конечно, и оставил у немцев свой склад с боезапасом, а теперь полк должен был пойти вперед и вернуть утраченную землю и свое добро на ней, и боезапас тоже, в котором была нужда. "Они уж и провод в наш склад, наверно, подвели - ведают, что отойти придется", - сказал тогда полковник, отец Сережи. Сергей вслушался и сообразил, о чем заботился отец. Мальчику было известно расположение полка до отступления, и вот он, маленький, худой, хитрый, прополз ночью до нашего склада, перерезал взрывной замыкающий провод и оставался там еще целые сутки, сторожа, чтобы немцы не исправили повреждения, а если исправят, то чтобы опять перерезать провод. Потом полковник выбил оттуда немцев, и весь склад целым перешел в его владение.</w:t>
      </w:r>
    </w:p>
    <w:p w:rsidR="006D40DC" w:rsidRPr="000E6007" w:rsidRDefault="006D40DC" w:rsidP="006D40DC">
      <w:pPr>
        <w:shd w:val="clear" w:color="auto" w:fill="F5F2E7"/>
        <w:spacing w:after="0" w:line="330" w:lineRule="atLeast"/>
        <w:ind w:firstLine="480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Вскоре этот мальчуган пробрался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подалее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тыл противника; там он узнал по признакам, где командный пункт полка или батальона, обошел поодаль вокруг трех батарей, запомнил все точно - память же ничем не порченная, а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вернувшись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домой, указал отцу по карте, как оно есть и где что находится. Отец подумал, отдал сына ординарцу для неотлучного наблюдения за ним и открыл огонь по этим пунктам. Все вышло правильно, сын дал ему верные засечки. Он же маленький, этот Сережка, неприятель его за суслика в траве принимал: пусть, дескать, шевелится. А Сережка, наверно, и травы не шевелил, без вздоха шел.</w:t>
      </w:r>
    </w:p>
    <w:p w:rsidR="006D40DC" w:rsidRPr="000E6007" w:rsidRDefault="006D40DC" w:rsidP="006D40DC">
      <w:pPr>
        <w:shd w:val="clear" w:color="auto" w:fill="F5F2E7"/>
        <w:spacing w:after="0" w:line="330" w:lineRule="atLeast"/>
        <w:ind w:firstLine="480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Вскоре этот мальчуган пробрался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подалее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тыл противника; там он узнал по признакам, где командный пункт полка или батальона, обошел поодаль вокруг трех батарей, запомнил все точно - память же ничем не порченная, а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вернувшись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домой, указал отцу по карте, как оно есть и где что находится. Отец подумал, отдал сына ординарцу для неотлучного наблюдения за ним и открыл огонь по этим пунктам. Все вышло правильно, сын дал ему верные засечки. Он же маленький, этот Сережка, неприятель его </w:t>
      </w: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суслика в траве принимал: пусть, дескать, шевелится. А Сережка, наверно, и травы не шевелил, без вздоха шел.</w:t>
      </w:r>
    </w:p>
    <w:p w:rsidR="006D40DC" w:rsidRPr="000E6007" w:rsidRDefault="006D40DC" w:rsidP="006D40DC">
      <w:pPr>
        <w:shd w:val="clear" w:color="auto" w:fill="F5F2E7"/>
        <w:spacing w:after="0" w:line="330" w:lineRule="atLeast"/>
        <w:ind w:firstLine="480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Ординарца мальчишка тоже обманул, или, так сказать, совратил: раз он повел его куда-то, и вдвоем они убили немца, - неизвестно, кто из них, - а позицию нашел Сергей.</w:t>
      </w:r>
    </w:p>
    <w:p w:rsidR="006D40DC" w:rsidRPr="000E6007" w:rsidRDefault="006D40DC" w:rsidP="006D40DC">
      <w:pPr>
        <w:shd w:val="clear" w:color="auto" w:fill="F5F2E7"/>
        <w:spacing w:after="0" w:line="330" w:lineRule="atLeast"/>
        <w:ind w:firstLine="480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 он и жил в полку, при отце с матерью и с бойцами. Мать, видя такого сына, не могла больше терпеть его неудобного положения и решила отправить его в тыл. Но Сергей уже не мог уйти из армии, характер его втянулся в войну. И он говорил тому майору, заместителю отца, Савельеву, который вот ушел, что в тыл он не пойдет, а лучше скроется в плен к немцам, узнает у них все, что надо, и снова вернется в часть к отцу, когда мать </w:t>
      </w:r>
      <w:proofErr w:type="gram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 соскучится. И он бы сделал, пожалуй, так, потому что у него воинский характер.</w:t>
      </w:r>
    </w:p>
    <w:p w:rsidR="006D40DC" w:rsidRPr="000E6007" w:rsidRDefault="006D40DC" w:rsidP="006D40DC">
      <w:pPr>
        <w:shd w:val="clear" w:color="auto" w:fill="F5F2E7"/>
        <w:spacing w:after="0" w:line="330" w:lineRule="atLeast"/>
        <w:ind w:firstLine="480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потом случилось горе, и в тыл мальчишку некогда стало отправлять. Отца его, полковника, серьезно поранило, хоть и бой-то, говорят, был слабый, и он умер через два дня в полевом госпитале. Мать тоже захворала, затомилась, она была раньше еще </w:t>
      </w:r>
      <w:proofErr w:type="spellStart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поувечена</w:t>
      </w:r>
      <w:proofErr w:type="spellEnd"/>
      <w:r w:rsidRPr="000E6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осколочными ранениями, одно было в полость, и через месяц после мужа тоже скончалась; может, она еще по мужу скучала... Остался Сергей сиротой.</w:t>
      </w:r>
    </w:p>
    <w:p w:rsidR="006D40DC" w:rsidRPr="000E6007" w:rsidRDefault="006D40DC" w:rsidP="006D40DC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Командование полком принял майор Савельев, он взял к себе мальчика и стал ему вместо отца и матери, вместо родных всем человеком. Мальчик ответил Володе тоже всем сердцем.</w:t>
      </w:r>
    </w:p>
    <w:p w:rsidR="006D40DC" w:rsidRPr="000E6007" w:rsidRDefault="006D40DC" w:rsidP="006D40DC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 xml:space="preserve"> - А я-то не их части, я </w:t>
      </w:r>
      <w:proofErr w:type="gramStart"/>
      <w:r w:rsidRPr="000E6007">
        <w:rPr>
          <w:color w:val="000000"/>
          <w:sz w:val="28"/>
          <w:szCs w:val="28"/>
        </w:rPr>
        <w:t>из</w:t>
      </w:r>
      <w:proofErr w:type="gramEnd"/>
      <w:r w:rsidRPr="000E6007">
        <w:rPr>
          <w:color w:val="000000"/>
          <w:sz w:val="28"/>
          <w:szCs w:val="28"/>
        </w:rPr>
        <w:t xml:space="preserve"> другой. Но Володю Савельева я знаю еще по давности. И вот встретились мы тут с ним в штабе фронта. Володю на курсы усовершенствования посылали, а я по другому делу там находился, а теперь обратно к себе в часть еду. Володя Савельев велел мне поберечь мальчишку, пока он обратно не прибудет... Да и когда еще Володя вернется, и куда его направят! Ну, это там видно будет...</w:t>
      </w:r>
    </w:p>
    <w:p w:rsidR="006D40DC" w:rsidRPr="000E6007" w:rsidRDefault="006D40DC" w:rsidP="006D40DC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 xml:space="preserve"> Майор </w:t>
      </w:r>
      <w:proofErr w:type="spellStart"/>
      <w:r w:rsidRPr="000E6007">
        <w:rPr>
          <w:color w:val="000000"/>
          <w:sz w:val="28"/>
          <w:szCs w:val="28"/>
        </w:rPr>
        <w:t>Бахичев</w:t>
      </w:r>
      <w:proofErr w:type="spellEnd"/>
      <w:r w:rsidRPr="000E6007">
        <w:rPr>
          <w:color w:val="000000"/>
          <w:sz w:val="28"/>
          <w:szCs w:val="28"/>
        </w:rPr>
        <w:t xml:space="preserve"> задремал и уснул. Сережа </w:t>
      </w:r>
      <w:proofErr w:type="spellStart"/>
      <w:r w:rsidRPr="000E6007">
        <w:rPr>
          <w:color w:val="000000"/>
          <w:sz w:val="28"/>
          <w:szCs w:val="28"/>
        </w:rPr>
        <w:t>Лабков</w:t>
      </w:r>
      <w:proofErr w:type="spellEnd"/>
      <w:r w:rsidRPr="000E6007">
        <w:rPr>
          <w:color w:val="000000"/>
          <w:sz w:val="28"/>
          <w:szCs w:val="28"/>
        </w:rPr>
        <w:t xml:space="preserve"> всхрапывал во сне, как взрослый, поживший человек, и лицо его, отошедши теперь от горести и воспоминаний, стало спокойным и невинно-счастливым, являя образ святого детства, откуда увела его война.</w:t>
      </w:r>
    </w:p>
    <w:p w:rsidR="006D40DC" w:rsidRPr="000E6007" w:rsidRDefault="006D40DC" w:rsidP="006D40DC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Я тоже уснул, пользуясь ненужным временем, чтобы оно не проходило зря.</w:t>
      </w:r>
    </w:p>
    <w:p w:rsidR="006D40DC" w:rsidRPr="000E6007" w:rsidRDefault="006D40DC" w:rsidP="006D40DC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 xml:space="preserve"> Проснулись мы в сумерки, в самом конце долгого июньского дня. Нас теперь было двое на трех кроватях - майор </w:t>
      </w:r>
      <w:proofErr w:type="spellStart"/>
      <w:r w:rsidRPr="000E6007">
        <w:rPr>
          <w:color w:val="000000"/>
          <w:sz w:val="28"/>
          <w:szCs w:val="28"/>
        </w:rPr>
        <w:t>Бахичев</w:t>
      </w:r>
      <w:proofErr w:type="spellEnd"/>
      <w:r w:rsidRPr="000E6007">
        <w:rPr>
          <w:color w:val="000000"/>
          <w:sz w:val="28"/>
          <w:szCs w:val="28"/>
        </w:rPr>
        <w:t xml:space="preserve"> и я, а Сережи </w:t>
      </w:r>
      <w:proofErr w:type="spellStart"/>
      <w:r w:rsidRPr="000E6007">
        <w:rPr>
          <w:color w:val="000000"/>
          <w:sz w:val="28"/>
          <w:szCs w:val="28"/>
        </w:rPr>
        <w:t>Лабкова</w:t>
      </w:r>
      <w:proofErr w:type="spellEnd"/>
      <w:r w:rsidRPr="000E6007">
        <w:rPr>
          <w:color w:val="000000"/>
          <w:sz w:val="28"/>
          <w:szCs w:val="28"/>
        </w:rPr>
        <w:t xml:space="preserve"> не было.</w:t>
      </w:r>
    </w:p>
    <w:p w:rsidR="006D40DC" w:rsidRPr="000E6007" w:rsidRDefault="006D40DC" w:rsidP="006D40DC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> Майор обеспокоился, но потом решил, что мальчик ушел куда-нибудь на малое время. Позже мы прошли с ним на вокзал и посетили военного коменданта, однако маленького солдата никто не заметил в тыловом многолюдстве войны.</w:t>
      </w:r>
    </w:p>
    <w:p w:rsidR="006D40DC" w:rsidRPr="000E6007" w:rsidRDefault="006D40DC" w:rsidP="006D40DC">
      <w:pPr>
        <w:pStyle w:val="a4"/>
        <w:shd w:val="clear" w:color="auto" w:fill="F5F2E7"/>
        <w:spacing w:before="0" w:beforeAutospacing="0" w:after="0" w:afterAutospacing="0" w:line="330" w:lineRule="atLeast"/>
        <w:ind w:firstLine="480"/>
        <w:jc w:val="both"/>
        <w:textAlignment w:val="bottom"/>
        <w:rPr>
          <w:color w:val="000000"/>
          <w:sz w:val="28"/>
          <w:szCs w:val="28"/>
        </w:rPr>
      </w:pPr>
      <w:r w:rsidRPr="000E6007">
        <w:rPr>
          <w:color w:val="000000"/>
          <w:sz w:val="28"/>
          <w:szCs w:val="28"/>
        </w:rPr>
        <w:t xml:space="preserve"> Наутро Сережа </w:t>
      </w:r>
      <w:proofErr w:type="spellStart"/>
      <w:r w:rsidRPr="000E6007">
        <w:rPr>
          <w:color w:val="000000"/>
          <w:sz w:val="28"/>
          <w:szCs w:val="28"/>
        </w:rPr>
        <w:t>Лабков</w:t>
      </w:r>
      <w:proofErr w:type="spellEnd"/>
      <w:r w:rsidRPr="000E6007">
        <w:rPr>
          <w:color w:val="000000"/>
          <w:sz w:val="28"/>
          <w:szCs w:val="28"/>
        </w:rPr>
        <w:t xml:space="preserve"> тоже не вернулся к нам, и бог весть, куда он ушел, томимый чувством своего детского сердца к покинувшему его </w:t>
      </w:r>
      <w:r w:rsidRPr="000E6007">
        <w:rPr>
          <w:color w:val="000000"/>
          <w:sz w:val="28"/>
          <w:szCs w:val="28"/>
        </w:rPr>
        <w:lastRenderedPageBreak/>
        <w:t>человеку, может быть, вослед ему, может быть, обратно в отцовский полк, где были могилы его отца и матери.</w:t>
      </w:r>
    </w:p>
    <w:p w:rsidR="006D40DC" w:rsidRPr="000E6007" w:rsidRDefault="006D40DC" w:rsidP="006D40DC">
      <w:pPr>
        <w:shd w:val="clear" w:color="auto" w:fill="F5F2E7"/>
        <w:spacing w:after="0" w:line="330" w:lineRule="atLeast"/>
        <w:ind w:firstLine="480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Виталий Александрович </w:t>
      </w:r>
      <w:proofErr w:type="spellStart"/>
      <w:r w:rsidRPr="000E600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Закруткин</w:t>
      </w:r>
      <w:proofErr w:type="spellEnd"/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Пятый патрон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третьем эскадроне гвардейского кавалерийского полка служил казак комсомолец Тихон Брызгалов. Был он здоровый, краснощекий, ел за двоих, крепко любил поспать и, как говорится, особых примет не имел.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Молодые казаки частенько посмеивались над Брызгаловым. Однажды на рубке лозы, выполняя команду «вниз направо — руби», Брызгалов зазевался и так </w:t>
      </w:r>
      <w:proofErr w:type="gramStart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полоснул</w:t>
      </w:r>
      <w:proofErr w:type="gramEnd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клинком свою гнедую кобылу, что ветеринар две недели отхаживал ее. Правда, была у Брызгалова одна особенность, за которую его втайне уважали даже самые старые казаки-добровольцы, — он отлично стрелял.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Собственно, слово «отлично» не определяло изумительного умения Брызгалова — он стрелял артистически, не зная промахов, и делал чудеса своим карабином. Стрельба была его страстью, каждый день он искал повода пострелять.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вот недавно произошел с Брызгаловым случай, о котором все заговорили. Конечно, на войне всякие случаи бывают, но то, что рассказали о Брызгалове, казалось необыкновенным, из ряда вон выходящим.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было это так: под </w:t>
      </w:r>
      <w:proofErr w:type="gramStart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Гуляй-Полем</w:t>
      </w:r>
      <w:proofErr w:type="gramEnd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наша пехота пробила в гитлеровской обороне дыру, и ворвались в эту дыру казаки, чтобы ударить отступающих фашистов с тыла. Эскадрон, в котором служил Брызгалов, в двухчасовом бою уничтожил сотни две гитлеровцев и занял совхозную ферму под хутором Д., но в сумерках на развилке дорог был жестоко обстрелян из пулеметов, спешился и залег в балке.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Вечером командир эскадрона приказал Брызгалову и еще двум казакам пробраться к хутору Д. и разведать огневые точки противника.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 Только глядите, — сказал командир, — чтоб к утру вернуться.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 стемнело, казаки вышли на проселок, по пашням доползли до хутора, на баштане встретили двух стариков сторожей, узнали все, что было нужно, и к полуночи двинулись в обратный путь. Но, как на грех, подстерегли их в яру немецкие автоматчики, внезапно обстреляли и убили двух ползущих впереди спутников Брызгалова.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Брызгалов полз сзади и, когда раздались выстрелы, приник к земле и притих. Он слышал, как крикнул смертельно раненный казак Первушин, слышал осторожные голоса немцев впереди и слева и лежал, затаив дыхание.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Темнота мешала Брызгалову определить укрытие, за которым прятались немцы, и не давала возможности подсчитать, сколько их. По его расчету, впереди ярочка, на холме, метрах в пятидесяти от бурьяна, в котором он лежал, росла кукуруза — он хорошо помнил, как по пути на хутор полз по </w:t>
      </w: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кукурузному полю. Гитлеровцы, должно быть, лежали в кукурузе. По их осторожным, приглушенным голосам Брызгалов понял, что фашистов было человек десять.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 прижался к земле — левую щеку больно колол сухой репей — и думал, заметили его или нет.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Сердце его бешено колотилось. А тут еще одно несчастье: хватился Брызгалов, а подсумка с патронами нет — видно, потерял, когда полз по пашне.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Похолодел Брызгалов: фашистов десятеро, а у него в карабине только пять патронов — четыре в магазине, один в стволе. Выругался мысленно Брызгалов и подумал: «Живой не дамся! Четырех убью, а потом ствол в рот — и конец».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Немцы шелестели кукурузой где-то неподалеку, тихонько переговаривались. Один из них глухо кашлял в кулак — должно быть, простужен был. Прошло минут двадцать или тридцать. Наконец Брызгалов услышал негромкий голос: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 Казак, сдавайся!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голосу Брызгалов понял, что гитлеровцы действительно в кукурузе и еще не подходили к трупам его товарищей. Он решил молчать. «Наверное, проверяют, </w:t>
      </w:r>
      <w:proofErr w:type="gramStart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сволочи</w:t>
      </w:r>
      <w:proofErr w:type="gramEnd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 — подумал он.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 Третий казак, сдавайся! — повторил тот же голос.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Брызгалов вздрогнул — значит, заметили, подлюки, что было трое. Немцы притихли. Брызгалов молчал, вдыхал горьковатый запах полыни, напряженно вслушиваясь в тишину, — не вздумают ли немцы приблизиться к нему.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Прошло еще немного времени, и он явственно услышал, что из кукурузы идут фашисты. Они шли осторожно, но его напряженный слух ловил и потрескивание кукурузных </w:t>
      </w:r>
      <w:proofErr w:type="gramStart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стеблей</w:t>
      </w:r>
      <w:proofErr w:type="gramEnd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легкое шуршание сухой травы.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Подавшись вперед, вытянув карабин, он всем своим существом стремился определить точное направление звука, чтобы выстрелить наверняка, а он знал, что сейчас обязательно нужно будет стрелять, и медленно передвинул карабин слева направо, вслед за движением звуков.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его спиной внезапно вспыхнула ракета, и он на одну десятую долю секунды увидел слева обломанный репей, справа — темные бугорки сурочьих нор и прямо — высокие фигуры четырех гитлеровцев. В это мгновение он, поймав на мушку того, который шел в середине, выстрелил, чуть сдвинул ствол влево и выстрелил второй раз. Фашисты закричали. Ракета погасла.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Отстреливаясь, два гитлеровца побежали куда-то в направлении кукурузы. Брызгалов рванулся вперед, но споткнулся и упал в какую-то яму и больно ударился коленом. Падая, он хорошо заметил, где сверкнул огонек одиночного выстрела — очевидно, кто-то из фашистов лежал ближе к нему.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«Стреляй, собака, еще раз, — злобно подумал он, — я тебя живо засеку».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Фашист выстрелил. Продолговатый огонек сверкнул, расширяясь </w:t>
      </w: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направо. Брызгалов отвел мушку левее и спокойно нажал спусковой крючок. Фашист умолк. Постреливали только из кукурузы. «Третий готов, — подумал Брызгалов, — остается два патрона: один кому-то из вас, собаки, второй мне…»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 осторожно пополз вперед и, нащупав рукой ложбинку, лег. Теперь голоса немцев стали слышнее. На одно мгновение у Брызгалова мелькнула мысль: «А может, удастся уползти? Возьму чуток правее и попробую», — но он сразу же отверг эту мысль. Гитлеровцы, как видно, лежали тремя группами, окружая его с трех сторон, и, конечно, уползая, он неминуемо попал бы в их лапы. Словно в подтверждение этой догадки, за спиной Брызгалова раздались три выстрела.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«Так и есть, окружили, </w:t>
      </w:r>
      <w:proofErr w:type="gramStart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сволочи</w:t>
      </w:r>
      <w:proofErr w:type="gramEnd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, — с тоскливой злобой подумал Брызгалов. — Ну, теперь, патрон — вам, патрон — мне».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 решил ждать. Приближался рассвет. Стало холоднее, трава покрылась росой. На хуторе пропел петух. Звезды поблекли. Брызгалов почему-то вспомнил о том, что не успел отдать Первушину три ложки махорки, которую взял еще на </w:t>
      </w:r>
      <w:proofErr w:type="spellStart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Миусе</w:t>
      </w:r>
      <w:proofErr w:type="spellEnd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Теперь </w:t>
      </w:r>
      <w:proofErr w:type="spellStart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Миус</w:t>
      </w:r>
      <w:proofErr w:type="spellEnd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позади, а мертвый Первушин лежит где-то рядом, в этом ярочке. Здесь, под </w:t>
      </w:r>
      <w:proofErr w:type="gramStart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Гуляй-Полем</w:t>
      </w:r>
      <w:proofErr w:type="gramEnd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умрет и он, Тихон Брызгалов, </w:t>
      </w:r>
      <w:proofErr w:type="spellStart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старочеркасский</w:t>
      </w:r>
      <w:proofErr w:type="spellEnd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казак. Он умрет, а другие — </w:t>
      </w:r>
      <w:proofErr w:type="spellStart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цимлянские</w:t>
      </w:r>
      <w:proofErr w:type="spellEnd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вешенские</w:t>
      </w:r>
      <w:proofErr w:type="spellEnd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каменские</w:t>
      </w:r>
      <w:proofErr w:type="spellEnd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— пойдут вперед.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Забрезжил рассвет. Напрягая зрение, Брызгалов увидел неподвижные махры кукурузных верхушек — начиналось безветренное сентябрьское утро.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Вдруг он услышал шорох справа. Кто-то полз, но не на него, а туда, в кукурузу. За бурьянами еще нельзя было рассмотреть </w:t>
      </w:r>
      <w:proofErr w:type="gramStart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ползущего</w:t>
      </w:r>
      <w:proofErr w:type="gramEnd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но, конечно, это был тот, что лежал за спиной и теперь пробирался к своим. Брызгалов подождал, пока гитлеровец дополз до узкого просвета между двумя кучами перекати-поля, прицелился и выстрелил. В ответ захлопали выстрелы со всех сторон.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«Затравили, как волка…» — ругнулся Брызгалов. Он вдруг отчаянно закричал, забился на земле и затих, притворившись мертвым. Несколько минут стояла странная тишина. Держа наготове карабин, Брызгалов ждал.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вот он увидел фашистов. Их было семь человек, Они сбежались в кукурузу, о чем-то поговорили и осторожно пошли к нему. Пока они приближались, Брызгалов успел даже рассмотреть их одежду. Слева шел офицер — его можно было узнать по светлым погонам и сапогам. Справа, прихрамывая, выставив автомат, ковылял сутулый верзила в черном комбинезоне. Впереди, с гранатой в руке, шел широкоплечий, коротконогий крепыш в надвинутой до самого носа каске.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Брызгалова внезапно кинуло в жар — граната! </w:t>
      </w:r>
      <w:proofErr w:type="gramStart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Большая</w:t>
      </w:r>
      <w:proofErr w:type="gramEnd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длинной рукояткой! Она, конечно, на боевом взводе.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Коротконогий</w:t>
      </w:r>
      <w:proofErr w:type="gramEnd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поднял гранату, угрожающе занес ее над плечом. Семеро фашистов шли прямо на Брызгалова.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пришло к Брызгалову молниеносно. Не шевелясь, он чуть приподнял карабин и, лежа на боку, Стал целиться, ловя на мушку гранату. Граната, раскачиваясь, плыла по </w:t>
      </w:r>
      <w:proofErr w:type="spellStart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иссиня</w:t>
      </w:r>
      <w:proofErr w:type="spellEnd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-розовому небу, ускользая от мушки, </w:t>
      </w: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похожая на птицу с длинной вытянутой шеей. Боясь шевельнуться, Брызгалов ловил ее черную голову: ведь у него оставался последний, пятый, патрон! Но вот черное пятно наплыло на острие мушки — Брызгалов выстрелил.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оглушил взрыв. Раздались крики раненых фашистов. Все они лежали на земле, только хромой солдат в комбинезоне, убегал в кукурузу.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Брызгалов подошел к мертвому офицеру, снял с него сумку, сунул за пояс его парабеллум, обыскал остальных гитлеровцев — двое из них были ранены в живот и следили за Брызгаловым широко раскрытыми глазами.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Собрав документы, Брызгалов поднял тесак, срезал несколько ружейных ремней и побежал к </w:t>
      </w:r>
      <w:proofErr w:type="spellStart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балочке</w:t>
      </w:r>
      <w:proofErr w:type="spellEnd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где лежали мертвые Первушин и Самохин. Он связал их тела ремнями, положил на шинель и потянул за собой в кукурузу.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эскадроне Брызгалов коротко рассказал о случившемся и на вопрос лейтенанта, как он не растерялся </w:t>
      </w:r>
      <w:proofErr w:type="gramStart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смог хладнокровно стрелять по гранате, подумал и коротко ответил: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— Это бывает. </w:t>
      </w:r>
      <w:proofErr w:type="gramStart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Ежели</w:t>
      </w:r>
      <w:proofErr w:type="gramEnd"/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 хозяин своей винтовки, то она тебя слушается завсегда.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Потом Брызгалов виновато сказал лейтенанту: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— Товарищ гвардии лейтенант, дозвольте спросить у старшины чарку водки.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И, получив разрешение, лихо щелкнул каблуками, повернулся налево кругом.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6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 шесть дней генерал вручил Тихону Брызгалову орден Красного Знамени.</w:t>
      </w:r>
    </w:p>
    <w:p w:rsidR="006D40DC" w:rsidRPr="000E6007" w:rsidRDefault="006D40DC" w:rsidP="006D4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5F92" w:rsidRPr="000E6007" w:rsidRDefault="00FF5F92" w:rsidP="00FF5F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F5F92" w:rsidRPr="000E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36"/>
    <w:rsid w:val="00012693"/>
    <w:rsid w:val="000451CA"/>
    <w:rsid w:val="00057598"/>
    <w:rsid w:val="00066DBC"/>
    <w:rsid w:val="00070D04"/>
    <w:rsid w:val="000846A2"/>
    <w:rsid w:val="00093E0A"/>
    <w:rsid w:val="000A3F05"/>
    <w:rsid w:val="000A70EA"/>
    <w:rsid w:val="000E6007"/>
    <w:rsid w:val="000E6BAE"/>
    <w:rsid w:val="000F07B6"/>
    <w:rsid w:val="000F6D80"/>
    <w:rsid w:val="00137D5D"/>
    <w:rsid w:val="001A3957"/>
    <w:rsid w:val="001A4BA8"/>
    <w:rsid w:val="002154F6"/>
    <w:rsid w:val="00260B3C"/>
    <w:rsid w:val="0026743F"/>
    <w:rsid w:val="002761E7"/>
    <w:rsid w:val="0029327E"/>
    <w:rsid w:val="002C3E35"/>
    <w:rsid w:val="002C4758"/>
    <w:rsid w:val="002F4FDA"/>
    <w:rsid w:val="00303E3D"/>
    <w:rsid w:val="00311268"/>
    <w:rsid w:val="003143DD"/>
    <w:rsid w:val="00356DB7"/>
    <w:rsid w:val="00365365"/>
    <w:rsid w:val="003718F0"/>
    <w:rsid w:val="00384325"/>
    <w:rsid w:val="0038655C"/>
    <w:rsid w:val="003C0DF5"/>
    <w:rsid w:val="003C2569"/>
    <w:rsid w:val="003F5BCF"/>
    <w:rsid w:val="003F6791"/>
    <w:rsid w:val="00411595"/>
    <w:rsid w:val="00426770"/>
    <w:rsid w:val="00440DD6"/>
    <w:rsid w:val="00452151"/>
    <w:rsid w:val="00460DB0"/>
    <w:rsid w:val="00461BEB"/>
    <w:rsid w:val="00465147"/>
    <w:rsid w:val="0047327E"/>
    <w:rsid w:val="00482F1E"/>
    <w:rsid w:val="00493F98"/>
    <w:rsid w:val="004D2056"/>
    <w:rsid w:val="004D6CB2"/>
    <w:rsid w:val="004F2983"/>
    <w:rsid w:val="004F6AF6"/>
    <w:rsid w:val="00512406"/>
    <w:rsid w:val="005226AD"/>
    <w:rsid w:val="00561F7E"/>
    <w:rsid w:val="00563B43"/>
    <w:rsid w:val="00563F18"/>
    <w:rsid w:val="00576E8B"/>
    <w:rsid w:val="0058380E"/>
    <w:rsid w:val="00587131"/>
    <w:rsid w:val="0059074B"/>
    <w:rsid w:val="005908DD"/>
    <w:rsid w:val="00591946"/>
    <w:rsid w:val="005953BE"/>
    <w:rsid w:val="005A3976"/>
    <w:rsid w:val="005C176F"/>
    <w:rsid w:val="005C464D"/>
    <w:rsid w:val="005E4A77"/>
    <w:rsid w:val="00631298"/>
    <w:rsid w:val="00641534"/>
    <w:rsid w:val="00660FE3"/>
    <w:rsid w:val="0067269A"/>
    <w:rsid w:val="0068144D"/>
    <w:rsid w:val="006D161E"/>
    <w:rsid w:val="006D40DC"/>
    <w:rsid w:val="0071059E"/>
    <w:rsid w:val="00727806"/>
    <w:rsid w:val="007513A9"/>
    <w:rsid w:val="00754B74"/>
    <w:rsid w:val="00775F17"/>
    <w:rsid w:val="007934D1"/>
    <w:rsid w:val="007B0C13"/>
    <w:rsid w:val="007F4510"/>
    <w:rsid w:val="00813D52"/>
    <w:rsid w:val="008237CD"/>
    <w:rsid w:val="00837997"/>
    <w:rsid w:val="008453FE"/>
    <w:rsid w:val="0087000E"/>
    <w:rsid w:val="00883258"/>
    <w:rsid w:val="00892D05"/>
    <w:rsid w:val="008B640D"/>
    <w:rsid w:val="008E019A"/>
    <w:rsid w:val="008E62EB"/>
    <w:rsid w:val="00902FA7"/>
    <w:rsid w:val="00911C24"/>
    <w:rsid w:val="00931D9B"/>
    <w:rsid w:val="00934709"/>
    <w:rsid w:val="00983B81"/>
    <w:rsid w:val="0099407D"/>
    <w:rsid w:val="00995FC8"/>
    <w:rsid w:val="009B0FA5"/>
    <w:rsid w:val="009D14DE"/>
    <w:rsid w:val="009D7AB1"/>
    <w:rsid w:val="00A11F36"/>
    <w:rsid w:val="00A16BFB"/>
    <w:rsid w:val="00A1707E"/>
    <w:rsid w:val="00A348F8"/>
    <w:rsid w:val="00A501AD"/>
    <w:rsid w:val="00A511BC"/>
    <w:rsid w:val="00AA6381"/>
    <w:rsid w:val="00B07D8A"/>
    <w:rsid w:val="00B100FC"/>
    <w:rsid w:val="00B23AED"/>
    <w:rsid w:val="00B26FA9"/>
    <w:rsid w:val="00B30439"/>
    <w:rsid w:val="00B30927"/>
    <w:rsid w:val="00B5414D"/>
    <w:rsid w:val="00B5469C"/>
    <w:rsid w:val="00B814E3"/>
    <w:rsid w:val="00B96B12"/>
    <w:rsid w:val="00BC3FC4"/>
    <w:rsid w:val="00BC4E67"/>
    <w:rsid w:val="00BD12E8"/>
    <w:rsid w:val="00BD1351"/>
    <w:rsid w:val="00BD4803"/>
    <w:rsid w:val="00BE214F"/>
    <w:rsid w:val="00C46EE1"/>
    <w:rsid w:val="00C7095C"/>
    <w:rsid w:val="00C7563D"/>
    <w:rsid w:val="00C82BEA"/>
    <w:rsid w:val="00CB1E0F"/>
    <w:rsid w:val="00CB27AD"/>
    <w:rsid w:val="00CB7D47"/>
    <w:rsid w:val="00CC1E36"/>
    <w:rsid w:val="00CD0BBF"/>
    <w:rsid w:val="00CD55E8"/>
    <w:rsid w:val="00CE44F4"/>
    <w:rsid w:val="00CE470D"/>
    <w:rsid w:val="00CF7254"/>
    <w:rsid w:val="00D033F8"/>
    <w:rsid w:val="00D22833"/>
    <w:rsid w:val="00D26D1A"/>
    <w:rsid w:val="00D64CDB"/>
    <w:rsid w:val="00D85825"/>
    <w:rsid w:val="00D9021B"/>
    <w:rsid w:val="00DA5B0E"/>
    <w:rsid w:val="00DA60B3"/>
    <w:rsid w:val="00DB5F9D"/>
    <w:rsid w:val="00DB7FE2"/>
    <w:rsid w:val="00DE0360"/>
    <w:rsid w:val="00DE3B52"/>
    <w:rsid w:val="00DE3E1B"/>
    <w:rsid w:val="00DE6A72"/>
    <w:rsid w:val="00DF1D6E"/>
    <w:rsid w:val="00E11309"/>
    <w:rsid w:val="00E1387E"/>
    <w:rsid w:val="00E20226"/>
    <w:rsid w:val="00E73F67"/>
    <w:rsid w:val="00EA53FA"/>
    <w:rsid w:val="00F05AC5"/>
    <w:rsid w:val="00F407A9"/>
    <w:rsid w:val="00F5355F"/>
    <w:rsid w:val="00F66130"/>
    <w:rsid w:val="00F713AF"/>
    <w:rsid w:val="00F71ED6"/>
    <w:rsid w:val="00F801F2"/>
    <w:rsid w:val="00F8649C"/>
    <w:rsid w:val="00F94E46"/>
    <w:rsid w:val="00F96170"/>
    <w:rsid w:val="00FC2A3F"/>
    <w:rsid w:val="00FC3F4F"/>
    <w:rsid w:val="00FE1610"/>
    <w:rsid w:val="00FE6E81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en">
    <w:name w:val="green"/>
    <w:basedOn w:val="a0"/>
    <w:rsid w:val="008453FE"/>
  </w:style>
  <w:style w:type="character" w:styleId="a3">
    <w:name w:val="Hyperlink"/>
    <w:basedOn w:val="a0"/>
    <w:uiPriority w:val="99"/>
    <w:semiHidden/>
    <w:unhideWhenUsed/>
    <w:rsid w:val="008453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43DD"/>
  </w:style>
  <w:style w:type="paragraph" w:styleId="a4">
    <w:name w:val="Normal (Web)"/>
    <w:basedOn w:val="a"/>
    <w:uiPriority w:val="99"/>
    <w:semiHidden/>
    <w:unhideWhenUsed/>
    <w:rsid w:val="0083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en">
    <w:name w:val="green"/>
    <w:basedOn w:val="a0"/>
    <w:rsid w:val="008453FE"/>
  </w:style>
  <w:style w:type="character" w:styleId="a3">
    <w:name w:val="Hyperlink"/>
    <w:basedOn w:val="a0"/>
    <w:uiPriority w:val="99"/>
    <w:semiHidden/>
    <w:unhideWhenUsed/>
    <w:rsid w:val="008453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43DD"/>
  </w:style>
  <w:style w:type="paragraph" w:styleId="a4">
    <w:name w:val="Normal (Web)"/>
    <w:basedOn w:val="a"/>
    <w:uiPriority w:val="99"/>
    <w:semiHidden/>
    <w:unhideWhenUsed/>
    <w:rsid w:val="0083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4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397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6331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20" w:color="auto"/>
            <w:bottom w:val="single" w:sz="6" w:space="4" w:color="DDDDDD"/>
            <w:right w:val="none" w:sz="0" w:space="11" w:color="auto"/>
          </w:divBdr>
        </w:div>
        <w:div w:id="83021676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DDDDDD"/>
            <w:right w:val="none" w:sz="0" w:space="11" w:color="auto"/>
          </w:divBdr>
        </w:div>
      </w:divsChild>
    </w:div>
    <w:div w:id="1358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055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2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umniki.ru/trusiha_artuhova.html" TargetMode="External"/><Relationship Id="rId13" Type="http://schemas.openxmlformats.org/officeDocument/2006/relationships/hyperlink" Target="http://www.razumniki.ru/strashnuy_rasskaz_charushin.html" TargetMode="External"/><Relationship Id="rId18" Type="http://schemas.openxmlformats.org/officeDocument/2006/relationships/hyperlink" Target="http://www.razumniki.ru/druzya_charushi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zumniki.ru/vorobey_charushin.html" TargetMode="External"/><Relationship Id="rId7" Type="http://schemas.openxmlformats.org/officeDocument/2006/relationships/hyperlink" Target="http://www.razumniki.ru/stydno_pered_solovushkoy_suhomlinskiy.html" TargetMode="External"/><Relationship Id="rId12" Type="http://schemas.openxmlformats.org/officeDocument/2006/relationships/hyperlink" Target="http://www.razumniki.ru/chto_za_zver_charushin.html" TargetMode="External"/><Relationship Id="rId17" Type="http://schemas.openxmlformats.org/officeDocument/2006/relationships/hyperlink" Target="http://www.razumniki.ru/kot_epifan_charushin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razumniki.ru/vernuy_troy_charushin.html" TargetMode="External"/><Relationship Id="rId20" Type="http://schemas.openxmlformats.org/officeDocument/2006/relationships/hyperlink" Target="http://www.razumniki.ru/rasskaz_pro_tomku_charushi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zumniki.ru/vorobey_gorkiy.html" TargetMode="External"/><Relationship Id="rId11" Type="http://schemas.openxmlformats.org/officeDocument/2006/relationships/hyperlink" Target="http://www.razumniki.ru/tayna_zapechnogo_sverchka_cyferov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azumniki.ru/pushok_skrebickiy.html" TargetMode="External"/><Relationship Id="rId15" Type="http://schemas.openxmlformats.org/officeDocument/2006/relationships/hyperlink" Target="http://www.razumniki.ru/yasha_charushin.html" TargetMode="External"/><Relationship Id="rId23" Type="http://schemas.openxmlformats.org/officeDocument/2006/relationships/hyperlink" Target="http://www.razumniki.ru/strigonok_skrip_astafev.html" TargetMode="External"/><Relationship Id="rId10" Type="http://schemas.openxmlformats.org/officeDocument/2006/relationships/hyperlink" Target="http://www.razumniki.ru/kapaluha_rasskaz_astafev.html" TargetMode="External"/><Relationship Id="rId19" Type="http://schemas.openxmlformats.org/officeDocument/2006/relationships/hyperlink" Target="http://www.razumniki.ru/rasskaz_pro_tupu_charush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umniki.ru/devochka_so_spichkami_andersen.html" TargetMode="External"/><Relationship Id="rId14" Type="http://schemas.openxmlformats.org/officeDocument/2006/relationships/hyperlink" Target="http://www.razumniki.ru/udivitelnuy_pochtalon.html" TargetMode="External"/><Relationship Id="rId22" Type="http://schemas.openxmlformats.org/officeDocument/2006/relationships/hyperlink" Target="http://www.razumniki.ru/pozdnim_vecherom_bondare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13164</Words>
  <Characters>75038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2014-01-26T13:37:00Z</dcterms:created>
  <dcterms:modified xsi:type="dcterms:W3CDTF">2014-08-27T13:13:00Z</dcterms:modified>
</cp:coreProperties>
</file>